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A8" w:rsidRPr="00767818" w:rsidRDefault="007611DB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he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ecret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atisfaction”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203A8" w:rsidRPr="00767818">
        <w:rPr>
          <w:rFonts w:ascii="Times New Roman" w:hAnsi="Times New Roman" w:cs="Times New Roman"/>
          <w:bCs/>
          <w:sz w:val="24"/>
          <w:szCs w:val="24"/>
        </w:rPr>
        <w:t>Part 4 of 8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 – September 2</w:t>
      </w:r>
      <w:r>
        <w:rPr>
          <w:rFonts w:ascii="Times New Roman" w:hAnsi="Times New Roman" w:cs="Times New Roman"/>
          <w:bCs/>
          <w:sz w:val="24"/>
          <w:szCs w:val="24"/>
        </w:rPr>
        <w:t xml:space="preserve">9, 2013 at SBC  </w:t>
      </w:r>
      <w:bookmarkStart w:id="0" w:name="_GoBack"/>
      <w:bookmarkEnd w:id="0"/>
    </w:p>
    <w:p w:rsidR="00767818" w:rsidRDefault="0076781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3A8" w:rsidRPr="00767818">
        <w:rPr>
          <w:rFonts w:ascii="Times New Roman" w:hAnsi="Times New Roman" w:cs="Times New Roman"/>
          <w:sz w:val="24"/>
          <w:szCs w:val="24"/>
          <w:highlight w:val="yellow"/>
        </w:rPr>
        <w:t>Matthew 5:6</w:t>
      </w:r>
    </w:p>
    <w:p w:rsidR="00767818" w:rsidRDefault="0076781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We're in a series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Jesus' Eight Secrets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Happy Living.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Today, we're going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proofErr w:type="gramStart"/>
      <w:r>
        <w:rPr>
          <w:rFonts w:ascii="Times New Roman" w:hAnsi="Times New Roman" w:cs="Times New Roman"/>
          <w:sz w:val="24"/>
          <w:szCs w:val="24"/>
        </w:rPr>
        <w:t>briefly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3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Secret </w:t>
      </w:r>
      <w:r w:rsidR="00F35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Satisfaction.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 w:rsidR="008C56F4" w:rsidRPr="008C56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5:6</w:t>
      </w:r>
      <w:r w:rsidR="008C56F4" w:rsidRPr="008C56F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</w:t>
      </w:r>
      <w:r w:rsid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are hungry and thirsty</w:t>
      </w:r>
      <w:r w:rsid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true</w:t>
      </w:r>
      <w:r w:rsidR="000373B5"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goodness, for </w:t>
      </w:r>
      <w:r w:rsidR="00F35BB4" w:rsidRPr="00F35B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they will be </w:t>
      </w:r>
      <w:r w:rsidRPr="00F35BB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fully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satisfied."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Circle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"hungry"</w:t>
      </w:r>
      <w:r w:rsidR="0064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"thirsty".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F4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America, most of us don't know much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hunger and thirst.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hungry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Big Mac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attack.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Mother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Teresa says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in India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starving</w:t>
      </w:r>
      <w:r w:rsidR="0064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physically,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 xml:space="preserve">. . </w:t>
      </w:r>
      <w:r w:rsidR="000C3F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>in America, they're starving</w:t>
      </w:r>
      <w:r w:rsidR="00646C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 xml:space="preserve"> emotionally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6F4" w:rsidRDefault="008C56F4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8C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have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 xml:space="preserve">a spiritual </w:t>
      </w:r>
      <w:proofErr w:type="gramStart"/>
      <w:r w:rsidRPr="008C56F4">
        <w:rPr>
          <w:rFonts w:ascii="Times New Roman" w:hAnsi="Times New Roman" w:cs="Times New Roman"/>
          <w:sz w:val="24"/>
          <w:szCs w:val="24"/>
          <w:highlight w:val="yellow"/>
        </w:rPr>
        <w:t>hunger</w:t>
      </w:r>
      <w:r w:rsidR="008C56F4" w:rsidRPr="008C56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A2767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>inside of us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don't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call it that.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sz w:val="24"/>
          <w:szCs w:val="24"/>
        </w:rPr>
        <w:t>Instead, w</w:t>
      </w:r>
      <w:r>
        <w:rPr>
          <w:rFonts w:ascii="Times New Roman" w:hAnsi="Times New Roman" w:cs="Times New Roman"/>
          <w:sz w:val="24"/>
          <w:szCs w:val="24"/>
        </w:rPr>
        <w:t>e use phrases like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"My life is empty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646C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"I'm bored", </w:t>
      </w:r>
      <w:r w:rsidR="00646C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"I'm restless",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646C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"Something seems</w:t>
      </w:r>
      <w:r w:rsidR="0064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missing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life", </w:t>
      </w:r>
      <w:r w:rsidR="000C3FCB">
        <w:rPr>
          <w:rFonts w:ascii="Times New Roman" w:hAnsi="Times New Roman" w:cs="Times New Roman"/>
          <w:sz w:val="24"/>
          <w:szCs w:val="24"/>
        </w:rPr>
        <w:tab/>
      </w:r>
      <w:r w:rsidR="00646C8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"There must be more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life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this".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 when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things are going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good, </w:t>
      </w:r>
      <w:r w:rsidR="00646C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there seems</w:t>
      </w:r>
      <w:r w:rsidR="0064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C3F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success in life, </w:t>
      </w:r>
      <w:r w:rsidR="000C3FC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there is this gnawing feeling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9A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inside -- something's missing!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Pr="00F35BB4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Rolling Stones gave us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theme song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Baby Boomer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generation, </w:t>
      </w:r>
      <w:r w:rsidR="00646C8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 Can't Get No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Satisfaction".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is it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F35BB4">
        <w:rPr>
          <w:rFonts w:ascii="Times New Roman" w:hAnsi="Times New Roman" w:cs="Times New Roman"/>
          <w:sz w:val="24"/>
          <w:szCs w:val="24"/>
        </w:rPr>
        <w:t xml:space="preserve">so many </w:t>
      </w:r>
      <w:proofErr w:type="gramStart"/>
      <w:r w:rsidRPr="00F35BB4">
        <w:rPr>
          <w:rFonts w:ascii="Times New Roman" w:hAnsi="Times New Roman" w:cs="Times New Roman"/>
          <w:sz w:val="24"/>
          <w:szCs w:val="24"/>
        </w:rPr>
        <w:t>people</w:t>
      </w:r>
      <w:r w:rsidR="008C56F4" w:rsidRPr="00F35BB4">
        <w:rPr>
          <w:rFonts w:ascii="Times New Roman" w:hAnsi="Times New Roman" w:cs="Times New Roman"/>
          <w:sz w:val="24"/>
          <w:szCs w:val="24"/>
        </w:rPr>
        <w:t>,</w:t>
      </w:r>
      <w:r w:rsidRPr="00F35BB4">
        <w:rPr>
          <w:rFonts w:ascii="Times New Roman" w:hAnsi="Times New Roman" w:cs="Times New Roman"/>
          <w:sz w:val="24"/>
          <w:szCs w:val="24"/>
        </w:rPr>
        <w:t xml:space="preserve"> </w:t>
      </w:r>
      <w:r w:rsidR="00646C8B" w:rsidRPr="00F35B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46C8B" w:rsidRPr="00F35BB4">
        <w:rPr>
          <w:rFonts w:ascii="Times New Roman" w:hAnsi="Times New Roman" w:cs="Times New Roman"/>
          <w:sz w:val="24"/>
          <w:szCs w:val="24"/>
        </w:rPr>
        <w:t xml:space="preserve"> </w:t>
      </w:r>
      <w:r w:rsidRPr="00F35BB4">
        <w:rPr>
          <w:rFonts w:ascii="Times New Roman" w:hAnsi="Times New Roman" w:cs="Times New Roman"/>
          <w:sz w:val="24"/>
          <w:szCs w:val="24"/>
        </w:rPr>
        <w:t>are so unsatisfied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because</w:t>
      </w:r>
      <w:r w:rsidR="00646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looking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 w:rsidR="00646C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wrong place.</w:t>
      </w:r>
      <w:r w:rsidR="00F35BB4">
        <w:rPr>
          <w:rFonts w:ascii="Times New Roman" w:hAnsi="Times New Roman" w:cs="Times New Roman"/>
          <w:sz w:val="24"/>
          <w:szCs w:val="24"/>
        </w:rPr>
        <w:tab/>
      </w:r>
      <w:r w:rsidR="00F35BB4">
        <w:rPr>
          <w:rFonts w:ascii="Times New Roman" w:hAnsi="Times New Roman" w:cs="Times New Roman"/>
          <w:sz w:val="24"/>
          <w:szCs w:val="24"/>
        </w:rPr>
        <w:tab/>
      </w:r>
      <w:r w:rsidR="00F35BB4">
        <w:rPr>
          <w:rFonts w:ascii="Times New Roman" w:hAnsi="Times New Roman" w:cs="Times New Roman"/>
          <w:sz w:val="24"/>
          <w:szCs w:val="24"/>
        </w:rPr>
        <w:tab/>
      </w:r>
      <w:r w:rsidR="00F35BB4" w:rsidRPr="00F35BB4">
        <w:rPr>
          <w:rFonts w:ascii="Times New Roman" w:hAnsi="Times New Roman" w:cs="Times New Roman"/>
          <w:b/>
          <w:sz w:val="24"/>
          <w:szCs w:val="24"/>
          <w:highlight w:val="yellow"/>
        </w:rPr>
        <w:t>I.  Why are so many unsatisfied?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8C56F4"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 don't find lasting </w:t>
      </w:r>
      <w:proofErr w:type="gramStart"/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satisfaction</w:t>
      </w:r>
      <w:r w:rsid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pleasure.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Pr="008C56F4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I could just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take a </w:t>
      </w:r>
      <w:proofErr w:type="gramStart"/>
      <w:r>
        <w:rPr>
          <w:rFonts w:ascii="Times New Roman" w:hAnsi="Times New Roman" w:cs="Times New Roman"/>
          <w:sz w:val="24"/>
          <w:szCs w:val="24"/>
        </w:rPr>
        <w:t>cruise</w:t>
      </w:r>
      <w:r w:rsidR="008C56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retire in luxury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travel the world, </w:t>
      </w:r>
      <w:r w:rsidR="008C56F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I'd be happy.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8C56F4">
        <w:rPr>
          <w:rFonts w:ascii="Times New Roman" w:hAnsi="Times New Roman" w:cs="Times New Roman"/>
          <w:sz w:val="24"/>
          <w:szCs w:val="24"/>
        </w:rPr>
        <w:t xml:space="preserve">, in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 w:rsidR="008C56F4" w:rsidRPr="008C56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Ecclesiastes 1:8</w:t>
      </w:r>
      <w:r w:rsidR="008C56F4" w:rsidRPr="008C5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C56F4" w:rsidRPr="008C56F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0373B5" w:rsidRPr="008C5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"</w:t>
      </w:r>
      <w:proofErr w:type="gramEnd"/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No matter how much we see, we are never satisfied; no matter how much we hear, </w:t>
      </w:r>
      <w:r w:rsidR="008C56F4" w:rsidRPr="008C56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35BB4" w:rsidRPr="00F35B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F35BB4">
        <w:rPr>
          <w:rFonts w:ascii="Times New Roman" w:hAnsi="Times New Roman" w:cs="Times New Roman"/>
          <w:i/>
          <w:iCs/>
          <w:sz w:val="24"/>
          <w:szCs w:val="24"/>
          <w:u w:val="single"/>
        </w:rPr>
        <w:t>we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are never</w:t>
      </w:r>
      <w:r w:rsidR="000373B5"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content."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F4" w:rsidRDefault="00A203A8" w:rsidP="008C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ads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television</w:t>
      </w:r>
      <w:proofErr w:type="gramStart"/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67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>this hunger</w:t>
      </w:r>
      <w:r w:rsidR="008C56F4" w:rsidRPr="008C56F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>for happiness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"The </w:t>
      </w:r>
      <w:proofErr w:type="gramStart"/>
      <w:r>
        <w:rPr>
          <w:rFonts w:ascii="Times New Roman" w:hAnsi="Times New Roman" w:cs="Times New Roman"/>
          <w:sz w:val="24"/>
          <w:szCs w:val="24"/>
        </w:rPr>
        <w:t>taste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3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satisfies."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that were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F35BB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true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3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you'd only have to have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cup, </w:t>
      </w:r>
      <w:r w:rsidR="008C56F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you'd never need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another cigarette</w:t>
      </w:r>
      <w:r w:rsidR="000C3FCB">
        <w:rPr>
          <w:rFonts w:ascii="Times New Roman" w:hAnsi="Times New Roman" w:cs="Times New Roman"/>
          <w:sz w:val="24"/>
          <w:szCs w:val="24"/>
        </w:rPr>
        <w:t>, etc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8C56F4" w:rsidP="008C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6F4" w:rsidRDefault="00A203A8" w:rsidP="008C5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you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a late </w:t>
      </w:r>
      <w:proofErr w:type="gramStart"/>
      <w:r>
        <w:rPr>
          <w:rFonts w:ascii="Times New Roman" w:hAnsi="Times New Roman" w:cs="Times New Roman"/>
          <w:sz w:val="24"/>
          <w:szCs w:val="24"/>
        </w:rPr>
        <w:t>night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2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refrigerator raid?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get up, you go to the refrigerator.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don't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know what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27677">
        <w:rPr>
          <w:rFonts w:ascii="Times New Roman" w:hAnsi="Times New Roman" w:cs="Times New Roman"/>
          <w:sz w:val="24"/>
          <w:szCs w:val="24"/>
        </w:rPr>
        <w:t xml:space="preserve"> 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A2767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sz w:val="24"/>
          <w:szCs w:val="24"/>
          <w:highlight w:val="yellow"/>
        </w:rPr>
        <w:t xml:space="preserve"> you're hungry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open the door, you nibble on this, you nibble on that,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nothing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satisfies, </w:t>
      </w:r>
      <w:proofErr w:type="gramStart"/>
      <w:r>
        <w:rPr>
          <w:rFonts w:ascii="Times New Roman" w:hAnsi="Times New Roman" w:cs="Times New Roman"/>
          <w:sz w:val="24"/>
          <w:szCs w:val="24"/>
        </w:rPr>
        <w:t>nothing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tastes good.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close the door, go back, get in bed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still hungry.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8C56F4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that way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point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they'll try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anything.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They'll </w:t>
      </w: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rules.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They'll go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get drunk.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They'll try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BB4">
        <w:rPr>
          <w:rFonts w:ascii="Times New Roman" w:hAnsi="Times New Roman" w:cs="Times New Roman"/>
          <w:sz w:val="24"/>
          <w:szCs w:val="24"/>
        </w:rPr>
        <w:t>anything, that</w:t>
      </w:r>
      <w:proofErr w:type="gramEnd"/>
      <w:r w:rsidR="00F35BB4">
        <w:rPr>
          <w:rFonts w:ascii="Times New Roman" w:hAnsi="Times New Roman" w:cs="Times New Roman"/>
          <w:sz w:val="24"/>
          <w:szCs w:val="24"/>
        </w:rPr>
        <w:t xml:space="preserve"> anybody else is trying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="008C56F4">
        <w:rPr>
          <w:rFonts w:ascii="Times New Roman" w:hAnsi="Times New Roman" w:cs="Times New Roman"/>
          <w:sz w:val="24"/>
          <w:szCs w:val="24"/>
        </w:rPr>
        <w:t xml:space="preserve">in </w:t>
      </w:r>
      <w:r w:rsidR="008C56F4" w:rsidRPr="008C56F4">
        <w:rPr>
          <w:rFonts w:ascii="Times New Roman" w:hAnsi="Times New Roman" w:cs="Times New Roman"/>
          <w:sz w:val="24"/>
          <w:szCs w:val="24"/>
          <w:highlight w:val="yellow"/>
          <w:u w:val="single"/>
        </w:rPr>
        <w:t>Hebrews 11:25</w:t>
      </w:r>
      <w:r w:rsidR="008C56F4" w:rsidRPr="008C56F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"The </w:t>
      </w:r>
      <w:r w:rsidR="00F35BB4" w:rsidRPr="00F35B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pleasures of sin</w:t>
      </w:r>
      <w:r w:rsidR="008C56F4"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last a</w:t>
      </w:r>
      <w:r w:rsidR="008C56F4"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C56F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short time." </w:t>
      </w:r>
      <w:r w:rsidR="008C56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r w:rsidR="008C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6F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C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last.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8C56F4"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 don't find lasting </w:t>
      </w:r>
      <w:proofErr w:type="gramStart"/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satisfaction</w:t>
      </w:r>
      <w:r w:rsid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8C56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performance.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Workaholics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eventually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2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 this.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 w:rsidR="00F73D23" w:rsidRPr="00F73D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Ecclesiastes 2:23 &amp; 21</w:t>
      </w:r>
      <w:r w:rsidR="00F73D23" w:rsidRPr="00F73D2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"What does a man get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all his hard work? 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Days full of</w:t>
      </w:r>
      <w:r w:rsidR="000373B5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sorrow</w:t>
      </w:r>
      <w:r w:rsidR="00A2767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grief, and restless nights." .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. "You work for something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all your skill, and 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then</w:t>
      </w:r>
      <w:r w:rsidR="00A2767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0373B5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you have to leave it all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someone who hasn't had to work for it."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Pr="00F73D23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myth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"Success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produces satisfaction."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</w:t>
      </w:r>
      <w:r w:rsidR="000C3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true.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 people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very </w:t>
      </w:r>
      <w:proofErr w:type="gramStart"/>
      <w:r>
        <w:rPr>
          <w:rFonts w:ascii="Times New Roman" w:hAnsi="Times New Roman" w:cs="Times New Roman"/>
          <w:sz w:val="24"/>
          <w:szCs w:val="24"/>
        </w:rPr>
        <w:t>unsatisfied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7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2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inside.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the thrill of winning, winning a whole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lot, </w:t>
      </w:r>
      <w:r w:rsidR="00F73D2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comes </w:t>
      </w:r>
      <w:r w:rsidR="00A27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emptiness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F73D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23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something's</w:t>
      </w:r>
      <w:r w:rsidR="00F73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there.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says,</w:t>
      </w:r>
      <w:r w:rsidR="00F73D23">
        <w:rPr>
          <w:rFonts w:ascii="Times New Roman" w:hAnsi="Times New Roman" w:cs="Times New Roman"/>
          <w:sz w:val="24"/>
          <w:szCs w:val="24"/>
        </w:rPr>
        <w:t xml:space="preserve"> in </w:t>
      </w:r>
      <w:r w:rsidR="00F73D23" w:rsidRPr="00F73D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Ecclesiastes 4:8</w:t>
      </w:r>
      <w:r w:rsidR="00F73D23" w:rsidRPr="00F73D2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"Man is always</w:t>
      </w:r>
      <w:r w:rsidR="000373B5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73D23" w:rsidRPr="00F73D2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working,</w:t>
      </w:r>
      <w:r w:rsidR="00A276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 . .</w:t>
      </w:r>
      <w:proofErr w:type="gramEnd"/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never satisfied."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F73D23"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 don't find lasting </w:t>
      </w:r>
      <w:proofErr w:type="gramStart"/>
      <w:r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satisfaction</w:t>
      </w:r>
      <w:r w:rsidR="00F73D23"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0C3F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F73D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possessions.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Today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more products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ever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C3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all say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sz w:val="24"/>
          <w:szCs w:val="24"/>
        </w:rPr>
        <w:t xml:space="preserve">. . . 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>"Satisfaction</w:t>
      </w:r>
      <w:r w:rsidR="000373B5" w:rsidRPr="000833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>Guaranteed".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Twice as many products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there were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 years ago.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BB4">
        <w:rPr>
          <w:rFonts w:ascii="Times New Roman" w:hAnsi="Times New Roman" w:cs="Times New Roman"/>
          <w:sz w:val="24"/>
          <w:szCs w:val="24"/>
        </w:rPr>
        <w:t>Grocery stores, bigger.</w:t>
      </w:r>
      <w:proofErr w:type="gramEnd"/>
      <w:r w:rsidR="00F35B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FC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C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twice as happy?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 w:rsidR="00F35B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lady </w:t>
      </w:r>
      <w:r w:rsidR="00083349">
        <w:rPr>
          <w:rFonts w:ascii="Times New Roman" w:hAnsi="Times New Roman" w:cs="Times New Roman"/>
          <w:sz w:val="24"/>
          <w:szCs w:val="24"/>
        </w:rPr>
        <w:t xml:space="preserve">once </w:t>
      </w:r>
      <w:proofErr w:type="gramStart"/>
      <w:r w:rsidR="00083349">
        <w:rPr>
          <w:rFonts w:ascii="Times New Roman" w:hAnsi="Times New Roman" w:cs="Times New Roman"/>
          <w:sz w:val="24"/>
          <w:szCs w:val="24"/>
        </w:rPr>
        <w:t>said, . . .</w:t>
      </w:r>
      <w:proofErr w:type="gramEnd"/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"Even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I get what I want, </w:t>
      </w:r>
      <w:r w:rsidR="0008334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it's not</w:t>
      </w:r>
      <w:r w:rsidR="000C3F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 want. </w:t>
      </w:r>
      <w:r w:rsidR="00A2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dissatisfied."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D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Eccl</w:t>
      </w:r>
      <w:r w:rsidR="00F73D23" w:rsidRPr="00F73D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esiastes</w:t>
      </w:r>
      <w:r w:rsidRPr="00F73D2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5:10</w:t>
      </w:r>
      <w:r w:rsidRPr="00F73D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D23" w:rsidRPr="00F73D2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"He who loves money</w:t>
      </w:r>
      <w:r w:rsidR="00A2767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never have enough. </w:t>
      </w:r>
      <w:r w:rsidR="00A276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The foolishness of thinking </w:t>
      </w:r>
      <w:proofErr w:type="gramStart"/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wealth</w:t>
      </w:r>
      <w:r w:rsidR="00F35BB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="000373B5"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73D23">
        <w:rPr>
          <w:rFonts w:ascii="Times New Roman" w:hAnsi="Times New Roman" w:cs="Times New Roman"/>
          <w:i/>
          <w:iCs/>
          <w:sz w:val="24"/>
          <w:szCs w:val="24"/>
          <w:u w:val="single"/>
        </w:rPr>
        <w:t>brings happiness."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poor people say, "When I get enough money, then all of my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solved."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rich know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not true.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poor</w:t>
      </w:r>
      <w:r w:rsidR="00A2767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hope.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rich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 that the happiness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there.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Pr="00A27677" w:rsidRDefault="000C3FCB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 w:rsidR="00083349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proofErr w:type="gramStart"/>
      <w:r w:rsidR="00083349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  </w:t>
      </w:r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>What</w:t>
      </w:r>
      <w:proofErr w:type="gramEnd"/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</w:t>
      </w:r>
      <w:r w:rsidR="00083349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then</w:t>
      </w:r>
      <w:r w:rsidR="00083349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83349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. . </w:t>
      </w:r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>the secret</w:t>
      </w:r>
      <w:r w:rsidR="00A27677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A203A8" w:rsidRPr="00A27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satisfaction?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37:4</w:t>
      </w:r>
      <w:r w:rsidRPr="00083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3349" w:rsidRPr="0008334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"Seek your happiness</w:t>
      </w:r>
      <w:r w:rsid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the </w:t>
      </w:r>
      <w:proofErr w:type="gramStart"/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Lord, </w:t>
      </w:r>
      <w:r w:rsid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will give you</w:t>
      </w:r>
      <w:r w:rsid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your heart's desire."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happiness, </w:t>
      </w:r>
      <w:r w:rsidR="0008334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seek God.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Happiness is a by</w:t>
      </w:r>
      <w:r w:rsidR="00083349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roduct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seeking God.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make happiness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goal in life, </w:t>
      </w:r>
      <w:r w:rsidR="00576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you're going to miss it.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find it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looking for it.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Usually this is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look.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look</w:t>
      </w:r>
      <w:r w:rsidR="00576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everything else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finally say, "Well, I'll try God.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I'll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happiness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Pr="00632453" w:rsidRDefault="00642037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 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How</w:t>
      </w:r>
      <w:proofErr w:type="gramEnd"/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experience</w:t>
      </w:r>
      <w:r w:rsidR="00083349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real satisfaction</w:t>
      </w:r>
      <w:r w:rsidR="00083349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. . </w:t>
      </w:r>
      <w:r w:rsidR="00A203A8" w:rsidRPr="006324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 life:</w:t>
      </w:r>
    </w:p>
    <w:p w:rsidR="000373B5" w:rsidRPr="00083349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083349"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Recognize</w:t>
      </w:r>
      <w:r w:rsidR="00083349"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20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 .</w:t>
      </w:r>
      <w:proofErr w:type="gramEnd"/>
      <w:r w:rsidR="006420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my real hunger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49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902">
        <w:rPr>
          <w:rFonts w:ascii="Times New Roman" w:hAnsi="Times New Roman" w:cs="Times New Roman"/>
          <w:sz w:val="24"/>
          <w:szCs w:val="24"/>
        </w:rPr>
        <w:t xml:space="preserve"> 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>that's missing</w:t>
      </w:r>
      <w:r w:rsidR="00083349" w:rsidRPr="000833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 xml:space="preserve"> in my life?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it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</w:t>
      </w:r>
      <w:r w:rsidR="0063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there?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lot of people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don't know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76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they want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spiritual beings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God made us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love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76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know Him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loved by Him.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take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place of that.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substitute.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49" w:rsidRDefault="00083349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 to recognize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your real hunger is.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>
        <w:rPr>
          <w:rFonts w:ascii="Times New Roman" w:hAnsi="Times New Roman" w:cs="Times New Roman"/>
          <w:sz w:val="24"/>
          <w:szCs w:val="24"/>
        </w:rPr>
        <w:t>hunger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your spiritual being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>and you hunger</w:t>
      </w:r>
      <w:r w:rsidR="00083349" w:rsidRPr="000833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3B5" w:rsidRPr="0008334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83349">
        <w:rPr>
          <w:rFonts w:ascii="Times New Roman" w:hAnsi="Times New Roman" w:cs="Times New Roman"/>
          <w:sz w:val="24"/>
          <w:szCs w:val="24"/>
          <w:highlight w:val="yellow"/>
        </w:rPr>
        <w:t>for God.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sooner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recognize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that, </w:t>
      </w:r>
      <w:r w:rsidR="0008334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better.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349" w:rsidRPr="00083349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does God give us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hunger for Himself</w:t>
      </w:r>
      <w:r w:rsidR="0008334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 w:rsidRPr="000833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Deut</w:t>
      </w:r>
      <w:r w:rsidR="00083349" w:rsidRPr="000833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eronomy</w:t>
      </w:r>
      <w:r w:rsidRPr="0008334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8:3</w:t>
      </w:r>
      <w:r w:rsidRPr="00083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3349" w:rsidRPr="0008334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"God humbled you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letting you go</w:t>
      </w:r>
      <w:r w:rsidR="000373B5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hungry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57690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then feeding you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manna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. He did this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help you realize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that real life comes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</w:t>
      </w:r>
      <w:r w:rsidR="000373B5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obeying 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every command of God." </w:t>
      </w:r>
      <w:r w:rsidR="00083349" w:rsidRPr="0008334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83349" w:rsidRDefault="00083349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4889" w:rsidRDefault="00A203A8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889">
        <w:rPr>
          <w:rFonts w:ascii="Times New Roman" w:hAnsi="Times New Roman" w:cs="Times New Roman"/>
          <w:sz w:val="24"/>
          <w:szCs w:val="24"/>
          <w:highlight w:val="yellow"/>
        </w:rPr>
        <w:t>The children of Israel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Charlton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them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across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 Sea (!), over into the desert, they're wandering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around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forty years. </w:t>
      </w:r>
      <w:r w:rsidR="00083349"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There are no Taco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Bells</w:t>
      </w:r>
      <w:r w:rsidR="000833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Sinai.</w:t>
      </w:r>
      <w:r w:rsidR="00632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got hungry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God provided manna.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89" w:rsidRDefault="002C4889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Notice</w:t>
      </w:r>
      <w:r w:rsidR="00576902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it says, </w:t>
      </w:r>
      <w:r w:rsidR="00A203A8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"God let them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A203A8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get</w:t>
      </w:r>
      <w:r w:rsidR="000373B5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A203A8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hungry."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He let them get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hungry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32453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so</w:t>
      </w:r>
      <w:r w:rsidR="00632453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they would recognize</w:t>
      </w:r>
      <w:r w:rsidR="00632453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their </w:t>
      </w:r>
      <w:r w:rsidR="00632453"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 xml:space="preserve">need for Him, </w:t>
      </w:r>
      <w:r w:rsidR="00632453">
        <w:rPr>
          <w:rFonts w:ascii="Times New Roman" w:hAnsi="Times New Roman" w:cs="Times New Roman"/>
          <w:sz w:val="24"/>
          <w:szCs w:val="24"/>
        </w:rPr>
        <w:t xml:space="preserve">. . . </w:t>
      </w:r>
      <w:r w:rsidR="00A203A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depend on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God lets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get hungry.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89" w:rsidRDefault="002C4889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89" w:rsidRDefault="00A203A8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>allows problems</w:t>
      </w:r>
      <w:r w:rsidR="002C4889" w:rsidRPr="002C488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in your </w:t>
      </w:r>
      <w:proofErr w:type="gramStart"/>
      <w:r w:rsidRPr="002C4889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get your attention, </w:t>
      </w:r>
      <w:r w:rsidR="002C488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see that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really</w:t>
      </w:r>
      <w:r w:rsidR="005769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need Him.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uses a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variety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circumstances.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Bible says, 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the hungry,</w:t>
      </w:r>
      <w:r w:rsidR="000373B5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those are the people</w:t>
      </w:r>
      <w:r w:rsid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God is trying to </w:t>
      </w:r>
      <w:r w:rsidR="002C4889" w:rsidRPr="002C488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get their attention."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C4889" w:rsidRDefault="002C4889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3A8" w:rsidRDefault="00A203A8" w:rsidP="002C4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uses problems</w:t>
      </w:r>
      <w:proofErr w:type="gramStart"/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86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2C4889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gramEnd"/>
      <w:r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get your</w:t>
      </w:r>
      <w:r w:rsidR="000373B5"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>attention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say, "Look!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 </w:t>
      </w: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90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7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not pleasure, not possessions, </w:t>
      </w:r>
      <w:r w:rsidR="00576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 performance.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57690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made you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 God shaped </w:t>
      </w:r>
      <w:proofErr w:type="gramStart"/>
      <w:r>
        <w:rPr>
          <w:rFonts w:ascii="Times New Roman" w:hAnsi="Times New Roman" w:cs="Times New Roman"/>
          <w:sz w:val="24"/>
          <w:szCs w:val="24"/>
        </w:rPr>
        <w:t>vacuum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want to meet</w:t>
      </w:r>
      <w:r w:rsidR="007A2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need."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A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hungry!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God's getting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do something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in your life.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it says, 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"God humbled you."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Hungry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humble people.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hungry man on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doesn't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care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linens and napkins.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just says, "Give me food!"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Hunger is </w:t>
      </w:r>
      <w:proofErr w:type="gramStart"/>
      <w:r w:rsidRPr="002C4889">
        <w:rPr>
          <w:rFonts w:ascii="Times New Roman" w:hAnsi="Times New Roman" w:cs="Times New Roman"/>
          <w:sz w:val="24"/>
          <w:szCs w:val="24"/>
          <w:highlight w:val="yellow"/>
        </w:rPr>
        <w:t>painful</w:t>
      </w:r>
      <w:r w:rsidR="002C4889" w:rsidRPr="002C488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4889" w:rsidRPr="002C4889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C4889"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2C4889" w:rsidRPr="002C488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it</w:t>
      </w:r>
      <w:r w:rsidR="000373B5" w:rsidRPr="002C48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C4889">
        <w:rPr>
          <w:rFonts w:ascii="Times New Roman" w:hAnsi="Times New Roman" w:cs="Times New Roman"/>
          <w:sz w:val="24"/>
          <w:szCs w:val="24"/>
          <w:highlight w:val="yellow"/>
        </w:rPr>
        <w:t>motivates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you've got a problem, congratulations!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wants you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recognize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real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hunger</w:t>
      </w:r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42037">
        <w:rPr>
          <w:rFonts w:ascii="Times New Roman" w:hAnsi="Times New Roman" w:cs="Times New Roman"/>
          <w:b/>
          <w:sz w:val="24"/>
          <w:szCs w:val="24"/>
        </w:rPr>
        <w:t>to know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083349"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Stop </w:t>
      </w:r>
      <w:proofErr w:type="gramStart"/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eating</w:t>
      </w:r>
      <w:r w:rsidR="006420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0833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junk food.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89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eating</w:t>
      </w:r>
      <w:proofErr w:type="gramStart"/>
      <w:r w:rsidR="002C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86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junk food.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Quit looking for things in life</w:t>
      </w:r>
      <w:proofErr w:type="gramStart"/>
      <w:r w:rsidR="002C4889">
        <w:rPr>
          <w:rFonts w:ascii="Times New Roman" w:hAnsi="Times New Roman" w:cs="Times New Roman"/>
          <w:sz w:val="24"/>
          <w:szCs w:val="24"/>
        </w:rPr>
        <w:t>,</w:t>
      </w:r>
      <w:r w:rsidR="00BC5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satisfy, </w:t>
      </w:r>
      <w:r w:rsidR="002C488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don't meet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need. </w:t>
      </w:r>
      <w:r w:rsidR="002C4889">
        <w:rPr>
          <w:rFonts w:ascii="Times New Roman" w:hAnsi="Times New Roman" w:cs="Times New Roman"/>
          <w:sz w:val="24"/>
          <w:szCs w:val="24"/>
        </w:rPr>
        <w:t xml:space="preserve"> </w:t>
      </w:r>
      <w:r w:rsidR="002C4889">
        <w:rPr>
          <w:rFonts w:ascii="Times New Roman" w:hAnsi="Times New Roman" w:cs="Times New Roman"/>
          <w:sz w:val="24"/>
          <w:szCs w:val="24"/>
        </w:rPr>
        <w:tab/>
      </w:r>
      <w:r w:rsidRPr="002C4889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Isaiah 55:2</w:t>
      </w:r>
      <w:r w:rsidRPr="002C48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889" w:rsidRPr="002C488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"Why spend your money</w:t>
      </w:r>
      <w:r w:rsidR="002C4889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what </w:t>
      </w:r>
      <w:proofErr w:type="gramStart"/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is</w:t>
      </w:r>
      <w:proofErr w:type="gramEnd"/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not bread, and your labor</w:t>
      </w:r>
      <w:r w:rsid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what does not</w:t>
      </w:r>
      <w:r w:rsidR="000373B5"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C48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satisfy?" </w:t>
      </w:r>
    </w:p>
    <w:p w:rsidR="002C4889" w:rsidRDefault="002C4889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He's saying, </w:t>
      </w:r>
      <w:r w:rsidR="00BC52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Quit wasting your time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money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C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5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things of the world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Pr="00BC52AB">
        <w:rPr>
          <w:rFonts w:ascii="Times New Roman" w:hAnsi="Times New Roman" w:cs="Times New Roman"/>
          <w:sz w:val="24"/>
          <w:szCs w:val="24"/>
          <w:highlight w:val="yellow"/>
        </w:rPr>
        <w:t>that</w:t>
      </w:r>
      <w:proofErr w:type="gramEnd"/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really</w:t>
      </w:r>
      <w:r w:rsidR="000373B5"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="00632453">
        <w:rPr>
          <w:rFonts w:ascii="Times New Roman" w:hAnsi="Times New Roman" w:cs="Times New Roman"/>
          <w:sz w:val="24"/>
          <w:szCs w:val="24"/>
          <w:highlight w:val="yellow"/>
        </w:rPr>
        <w:t>es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n't satisfy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you are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looking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32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God.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Stop </w:t>
      </w:r>
      <w:proofErr w:type="gramStart"/>
      <w:r>
        <w:rPr>
          <w:rFonts w:ascii="Times New Roman" w:hAnsi="Times New Roman" w:cs="Times New Roman"/>
          <w:sz w:val="24"/>
          <w:szCs w:val="24"/>
        </w:rPr>
        <w:t>eating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32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junk food!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2AB">
        <w:rPr>
          <w:rFonts w:ascii="Times New Roman" w:hAnsi="Times New Roman" w:cs="Times New Roman"/>
          <w:sz w:val="24"/>
          <w:szCs w:val="24"/>
          <w:highlight w:val="yellow"/>
        </w:rPr>
        <w:t>Speaking of junk food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gold fish eating contest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Oakland, California, Leonard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swallowed 501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gold fish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about four hours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smash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 Record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about 300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John Parker in 1984.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feat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A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won</w:t>
      </w:r>
      <w:r w:rsidR="007A2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240 gallon aquarium.</w:t>
      </w:r>
    </w:p>
    <w:p w:rsidR="000373B5" w:rsidRDefault="000373B5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AB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plant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63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grows in Australia.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spores of this clover </w:t>
      </w:r>
      <w:proofErr w:type="gramStart"/>
      <w:r>
        <w:rPr>
          <w:rFonts w:ascii="Times New Roman" w:hAnsi="Times New Roman" w:cs="Times New Roman"/>
          <w:sz w:val="24"/>
          <w:szCs w:val="24"/>
        </w:rPr>
        <w:t>fern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made into bread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portage.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 w:rsidR="0063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contains no protein, carbohydrates 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vitamins,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essentials</w:t>
      </w:r>
      <w:r w:rsidR="0063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sustaining life.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who </w:t>
      </w:r>
      <w:r w:rsidR="00632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depend upon it for food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have their stomachs </w:t>
      </w:r>
      <w:proofErr w:type="gramStart"/>
      <w:r>
        <w:rPr>
          <w:rFonts w:ascii="Times New Roman" w:hAnsi="Times New Roman" w:cs="Times New Roman"/>
          <w:sz w:val="24"/>
          <w:szCs w:val="24"/>
        </w:rPr>
        <w:t>filled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they eventually die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B" w:rsidRDefault="00BC52AB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lot of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spiritual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junk food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know the difference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 being filled</w:t>
      </w:r>
      <w:proofErr w:type="gramStart"/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satisfied? </w:t>
      </w:r>
      <w:r w:rsidR="00BC52AB">
        <w:rPr>
          <w:rFonts w:ascii="Times New Roman" w:hAnsi="Times New Roman" w:cs="Times New Roman"/>
          <w:sz w:val="24"/>
          <w:szCs w:val="24"/>
        </w:rPr>
        <w:t xml:space="preserve"> The USA</w:t>
      </w:r>
      <w:r>
        <w:rPr>
          <w:rFonts w:ascii="Times New Roman" w:hAnsi="Times New Roman" w:cs="Times New Roman"/>
          <w:sz w:val="24"/>
          <w:szCs w:val="24"/>
        </w:rPr>
        <w:t xml:space="preserve"> is the artificial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amusement capital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world.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86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7A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fill up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time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money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6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 we move from pleasure to pleasure, thrill to thrill thinking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"This is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 to be the answer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6F2">
        <w:rPr>
          <w:rFonts w:ascii="Times New Roman" w:hAnsi="Times New Roman" w:cs="Times New Roman"/>
          <w:sz w:val="24"/>
          <w:szCs w:val="24"/>
        </w:rPr>
        <w:tab/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in my life!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what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going to make me satisfied!"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doesn't last!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</w:t>
      </w:r>
      <w:r w:rsidR="00632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temporary high.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AB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interesting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our </w:t>
      </w:r>
      <w:proofErr w:type="gramStart"/>
      <w:r w:rsidRPr="00BC52AB">
        <w:rPr>
          <w:rFonts w:ascii="Times New Roman" w:hAnsi="Times New Roman" w:cs="Times New Roman"/>
          <w:sz w:val="24"/>
          <w:szCs w:val="24"/>
          <w:highlight w:val="yellow"/>
        </w:rPr>
        <w:t>appetites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are influenced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our associations.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get around hungry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people, you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get hungry.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Whoever you hang out with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what you're hungry for.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hang out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like the world's junk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be into. </w:t>
      </w:r>
    </w:p>
    <w:p w:rsidR="00BC52AB" w:rsidRDefault="00BC52AB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AB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an appetite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for godly </w:t>
      </w:r>
      <w:proofErr w:type="gramStart"/>
      <w:r w:rsidRPr="00BC52AB">
        <w:rPr>
          <w:rFonts w:ascii="Times New Roman" w:hAnsi="Times New Roman" w:cs="Times New Roman"/>
          <w:sz w:val="24"/>
          <w:szCs w:val="24"/>
          <w:highlight w:val="yellow"/>
        </w:rPr>
        <w:t>things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around 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C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who have</w:t>
      </w:r>
      <w:r w:rsidR="00F926F2">
        <w:rPr>
          <w:rFonts w:ascii="Times New Roman" w:hAnsi="Times New Roman" w:cs="Times New Roman"/>
          <w:sz w:val="24"/>
          <w:szCs w:val="24"/>
        </w:rPr>
        <w:t>, . . .</w:t>
      </w:r>
      <w:r>
        <w:rPr>
          <w:rFonts w:ascii="Times New Roman" w:hAnsi="Times New Roman" w:cs="Times New Roman"/>
          <w:sz w:val="24"/>
          <w:szCs w:val="24"/>
        </w:rPr>
        <w:t xml:space="preserve"> a godly appetite.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contagious.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Spiritual </w:t>
      </w:r>
      <w:proofErr w:type="gramStart"/>
      <w:r>
        <w:rPr>
          <w:rFonts w:ascii="Times New Roman" w:hAnsi="Times New Roman" w:cs="Times New Roman"/>
          <w:sz w:val="24"/>
          <w:szCs w:val="24"/>
        </w:rPr>
        <w:t>hunger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contagious.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want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hungry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things of God?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 get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AB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B7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are hungry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things of God.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AB" w:rsidRDefault="00BC52AB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AB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get around 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eat junk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food, you're going to eat junk food.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if you get around 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 always seeing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latest movies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reading the latest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books,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going to be in to. </w:t>
      </w:r>
    </w:p>
    <w:p w:rsidR="00BC52AB" w:rsidRDefault="00BC52AB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AB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that does not</w:t>
      </w:r>
      <w:r w:rsidR="00BC52AB" w:rsidRPr="00BC52A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3B5" w:rsidRPr="00BC52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C52AB">
        <w:rPr>
          <w:rFonts w:ascii="Times New Roman" w:hAnsi="Times New Roman" w:cs="Times New Roman"/>
          <w:sz w:val="24"/>
          <w:szCs w:val="24"/>
          <w:highlight w:val="yellow"/>
        </w:rPr>
        <w:t>satisfy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just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stuffing.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>fills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 not satisfy.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Spiritual hunger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contagious,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 get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around people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a hunger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find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spiritual hunger.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2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BC52AB" w:rsidRPr="00BC52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420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BC52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tart looking to </w:t>
      </w:r>
      <w:proofErr w:type="gramStart"/>
      <w:r w:rsidRPr="00BC52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Christ</w:t>
      </w:r>
      <w:r w:rsidR="0064203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BC52A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for satisfaction.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BE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52AB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8:35</w:t>
      </w:r>
      <w:r w:rsidRPr="00BC52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52AB" w:rsidRPr="00BC52A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"Jesus said, "I am the Bread of Life. 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Whoever comes to Me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never go hungry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0373B5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whoever 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believes in Me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never be </w:t>
      </w:r>
      <w:proofErr w:type="gramStart"/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thirsty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If anyone eats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of this bread, he will live</w:t>
      </w:r>
      <w:r w:rsidR="00BC52AB"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C52A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forever!"</w:t>
      </w:r>
      <w:r w:rsidR="000373B5" w:rsidRPr="002B7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203A8" w:rsidRDefault="00BC52AB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7AB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 xml:space="preserve">Wonder Bread!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Bread is the basic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essential of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You can live 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bread and water.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This is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essential food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of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In a famine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they fly stuff 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The first thing they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unload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03A8">
        <w:rPr>
          <w:rFonts w:ascii="Times New Roman" w:hAnsi="Times New Roman" w:cs="Times New Roman"/>
          <w:sz w:val="24"/>
          <w:szCs w:val="24"/>
        </w:rPr>
        <w:t xml:space="preserve"> is flour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make bread.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saying </w:t>
      </w:r>
      <w:r w:rsidRPr="00F04B36">
        <w:rPr>
          <w:rFonts w:ascii="Times New Roman" w:hAnsi="Times New Roman" w:cs="Times New Roman"/>
          <w:sz w:val="24"/>
          <w:szCs w:val="24"/>
          <w:highlight w:val="yellow"/>
        </w:rPr>
        <w:t>"I'm the bread of life!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IT</w:t>
      </w:r>
      <w:r w:rsidR="002B7AB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you really need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live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ME!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can </w:t>
      </w:r>
      <w:proofErr w:type="gramStart"/>
      <w:r>
        <w:rPr>
          <w:rFonts w:ascii="Times New Roman" w:hAnsi="Times New Roman" w:cs="Times New Roman"/>
          <w:sz w:val="24"/>
          <w:szCs w:val="24"/>
        </w:rPr>
        <w:t>meet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needs.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You're looking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everything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else,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I'm the bread of life, </w:t>
      </w:r>
      <w:r w:rsidRPr="00F926F2">
        <w:rPr>
          <w:rFonts w:ascii="Times New Roman" w:hAnsi="Times New Roman" w:cs="Times New Roman"/>
          <w:b/>
          <w:sz w:val="24"/>
          <w:szCs w:val="24"/>
        </w:rPr>
        <w:t>I'm the essential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need. </w:t>
      </w:r>
      <w:r w:rsidR="00BC5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A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can't do</w:t>
      </w:r>
      <w:r w:rsidR="00BC5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Me."</w:t>
      </w: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36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Pr="00F04B36">
        <w:rPr>
          <w:rFonts w:ascii="Times New Roman" w:hAnsi="Times New Roman" w:cs="Times New Roman"/>
          <w:sz w:val="24"/>
          <w:szCs w:val="24"/>
          <w:highlight w:val="yellow"/>
        </w:rPr>
        <w:t>a New Age movement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days.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things they say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04B3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"Find </w:t>
      </w:r>
      <w:proofErr w:type="gramStart"/>
      <w:r>
        <w:rPr>
          <w:rFonts w:ascii="Times New Roman" w:hAnsi="Times New Roman" w:cs="Times New Roman"/>
          <w:sz w:val="24"/>
          <w:szCs w:val="24"/>
        </w:rPr>
        <w:t>satisfaction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yourself." </w:t>
      </w:r>
      <w:r w:rsidR="00F04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"Find </w:t>
      </w:r>
      <w:proofErr w:type="gramStart"/>
      <w:r>
        <w:rPr>
          <w:rFonts w:ascii="Times New Roman" w:hAnsi="Times New Roman" w:cs="Times New Roman"/>
          <w:sz w:val="24"/>
          <w:szCs w:val="24"/>
        </w:rPr>
        <w:t>happiness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within."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stupid!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you are physically </w:t>
      </w:r>
      <w:proofErr w:type="gramStart"/>
      <w:r>
        <w:rPr>
          <w:rFonts w:ascii="Times New Roman" w:hAnsi="Times New Roman" w:cs="Times New Roman"/>
          <w:sz w:val="24"/>
          <w:szCs w:val="24"/>
        </w:rPr>
        <w:t>hungry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tell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F04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stomach, "Feed yourself!"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that work?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No, you have to go to an outside source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36">
        <w:rPr>
          <w:rFonts w:ascii="Times New Roman" w:hAnsi="Times New Roman" w:cs="Times New Roman"/>
          <w:sz w:val="24"/>
          <w:szCs w:val="24"/>
        </w:rPr>
        <w:tab/>
      </w:r>
      <w:r w:rsidR="003878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feed yourself. </w:t>
      </w:r>
    </w:p>
    <w:p w:rsidR="00F04B36" w:rsidRDefault="00F04B36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BC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there is </w:t>
      </w:r>
      <w:r w:rsidRPr="00F04B36">
        <w:rPr>
          <w:rFonts w:ascii="Times New Roman" w:hAnsi="Times New Roman" w:cs="Times New Roman"/>
          <w:sz w:val="24"/>
          <w:szCs w:val="24"/>
          <w:highlight w:val="yellow"/>
        </w:rPr>
        <w:t xml:space="preserve">a spiritual </w:t>
      </w:r>
      <w:proofErr w:type="gramStart"/>
      <w:r w:rsidRPr="00F04B36">
        <w:rPr>
          <w:rFonts w:ascii="Times New Roman" w:hAnsi="Times New Roman" w:cs="Times New Roman"/>
          <w:sz w:val="24"/>
          <w:szCs w:val="24"/>
          <w:highlight w:val="yellow"/>
        </w:rPr>
        <w:t>vacuum</w:t>
      </w:r>
      <w:r w:rsidR="00F04B36" w:rsidRPr="00F04B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04B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04B3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F04B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4B36">
        <w:rPr>
          <w:rFonts w:ascii="Times New Roman" w:hAnsi="Times New Roman" w:cs="Times New Roman"/>
          <w:sz w:val="24"/>
          <w:szCs w:val="24"/>
          <w:highlight w:val="yellow"/>
        </w:rPr>
        <w:t>in your life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say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yourself, </w:t>
      </w:r>
      <w:r w:rsidR="00163CB4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"Be your own god!"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leaves you</w:t>
      </w:r>
      <w:proofErr w:type="gramStart"/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786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empty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before.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have to go to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outside source, </w:t>
      </w:r>
      <w:r w:rsidRPr="00387862">
        <w:rPr>
          <w:rFonts w:ascii="Times New Roman" w:hAnsi="Times New Roman" w:cs="Times New Roman"/>
          <w:b/>
          <w:sz w:val="24"/>
          <w:szCs w:val="24"/>
        </w:rPr>
        <w:t>to God</w:t>
      </w:r>
      <w:r>
        <w:rPr>
          <w:rFonts w:ascii="Times New Roman" w:hAnsi="Times New Roman" w:cs="Times New Roman"/>
          <w:sz w:val="24"/>
          <w:szCs w:val="24"/>
        </w:rPr>
        <w:t>, who made you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created you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that vacuum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you would know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love Him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 loved by Him.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Bread of Life.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36" w:rsidRPr="00F04B36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said,</w:t>
      </w:r>
      <w:r w:rsidR="00F04B36">
        <w:rPr>
          <w:rFonts w:ascii="Times New Roman" w:hAnsi="Times New Roman" w:cs="Times New Roman"/>
          <w:sz w:val="24"/>
          <w:szCs w:val="24"/>
        </w:rPr>
        <w:t xml:space="preserve"> in </w:t>
      </w:r>
      <w:r w:rsidR="00F04B36" w:rsidRPr="00F04B36">
        <w:rPr>
          <w:rFonts w:ascii="Times New Roman" w:hAnsi="Times New Roman" w:cs="Times New Roman"/>
          <w:sz w:val="24"/>
          <w:szCs w:val="24"/>
          <w:highlight w:val="yellow"/>
          <w:u w:val="single"/>
        </w:rPr>
        <w:t>John 4:13-14</w:t>
      </w:r>
      <w:r w:rsidR="00F04B36" w:rsidRPr="00F04B3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F04B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"Whoever drinks water</w:t>
      </w:r>
      <w:r w:rsidR="00F04B36"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get thirsty again; but whoever drinks the water I give</w:t>
      </w:r>
      <w:r w:rsidR="00F04B36"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F04B36" w:rsidRPr="00F04B3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will</w:t>
      </w:r>
      <w:r w:rsidR="000373B5"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never</w:t>
      </w:r>
      <w:r w:rsidR="00387862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87862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3878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be thirsty again.</w:t>
      </w:r>
      <w:r w:rsidR="00F04B36"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It will become in him</w:t>
      </w:r>
      <w:r w:rsidR="00F04B36"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04B3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spring of living water." </w:t>
      </w:r>
      <w:r w:rsidRPr="00F04B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4B36" w:rsidRDefault="00F04B36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A4" w:rsidRDefault="00A203A8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F04B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more essential</w:t>
      </w:r>
      <w:r w:rsidR="00F04B36" w:rsidRPr="001661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 than food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go several weeks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="001661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can't go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than about three days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without water.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70%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body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water.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cell in your body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needs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survive.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can't survive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water. </w:t>
      </w:r>
    </w:p>
    <w:p w:rsidR="001661A4" w:rsidRDefault="001661A4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saying "It's more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you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want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 you need Me.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You need </w:t>
      </w:r>
      <w:proofErr w:type="gramStart"/>
      <w:r w:rsidRPr="001661A4">
        <w:rPr>
          <w:rFonts w:ascii="Times New Roman" w:hAnsi="Times New Roman" w:cs="Times New Roman"/>
          <w:sz w:val="24"/>
          <w:szCs w:val="24"/>
          <w:highlight w:val="yellow"/>
        </w:rPr>
        <w:t>Me</w:t>
      </w:r>
      <w:proofErr w:type="gramEnd"/>
      <w:r w:rsidR="001661A4" w:rsidRPr="001661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 to survive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Living Water.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am your bread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water.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made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878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can't make it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without Me."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A4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thirsty, </w:t>
      </w:r>
      <w:r w:rsidR="001661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163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immaterial.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doesn't matter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it costs,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you've got to have it!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what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means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hunger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thirst for God.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really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stages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in your life: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 God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life; I need God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life; I've got to have God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can't make it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Him. </w:t>
      </w:r>
    </w:p>
    <w:p w:rsidR="001661A4" w:rsidRDefault="001661A4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A4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me</w:t>
      </w:r>
      <w:proofErr w:type="gramStart"/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there's an emptiness</w:t>
      </w:r>
      <w:r w:rsidR="001661A4" w:rsidRPr="001661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 in my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know the answers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basic questions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life: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Who am I?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am I here?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What's the purpose of life?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Who's God?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What's going to happen?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are gut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are not satisfied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going to a movie,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getting stoned.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A4" w:rsidRDefault="001661A4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are basic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life.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proofErr w:type="gramStart"/>
      <w:r w:rsidRPr="001661A4">
        <w:rPr>
          <w:rFonts w:ascii="Times New Roman" w:hAnsi="Times New Roman" w:cs="Times New Roman"/>
          <w:sz w:val="24"/>
          <w:szCs w:val="24"/>
          <w:highlight w:val="yellow"/>
        </w:rPr>
        <w:t>hunger</w:t>
      </w:r>
      <w:r w:rsidR="001661A4" w:rsidRPr="001661A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to know</w:t>
      </w:r>
      <w:r w:rsidR="000373B5" w:rsidRPr="001661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what it means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hunger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thirst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God.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got to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my life.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</w:t>
      </w:r>
      <w:proofErr w:type="gramStart"/>
      <w:r w:rsidR="001661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know Him.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know why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6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world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was put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this planet.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am I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all over?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A4" w:rsidRPr="001661A4" w:rsidRDefault="00A203A8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661A4">
        <w:rPr>
          <w:rFonts w:ascii="Times New Roman" w:hAnsi="Times New Roman" w:cs="Times New Roman"/>
          <w:sz w:val="24"/>
          <w:szCs w:val="24"/>
          <w:highlight w:val="yellow"/>
        </w:rPr>
        <w:t>John 8:35, 51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A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ircle the word "come"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Jesus says,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"Whoever comes to Me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never go</w:t>
      </w:r>
      <w:r w:rsidR="000373B5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hungry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proofErr w:type="gramEnd"/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1A4">
        <w:rPr>
          <w:rFonts w:ascii="Times New Roman" w:hAnsi="Times New Roman" w:cs="Times New Roman"/>
          <w:sz w:val="24"/>
          <w:szCs w:val="24"/>
        </w:rPr>
        <w:t>And</w:t>
      </w:r>
      <w:r w:rsidR="001661A4" w:rsidRPr="001661A4">
        <w:rPr>
          <w:rFonts w:ascii="Times New Roman" w:hAnsi="Times New Roman" w:cs="Times New Roman"/>
          <w:sz w:val="24"/>
          <w:szCs w:val="24"/>
        </w:rPr>
        <w:t>,</w:t>
      </w:r>
      <w:r w:rsidRPr="001661A4">
        <w:rPr>
          <w:rFonts w:ascii="Times New Roman" w:hAnsi="Times New Roman" w:cs="Times New Roman"/>
          <w:sz w:val="24"/>
          <w:szCs w:val="24"/>
        </w:rPr>
        <w:t xml:space="preserve"> then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 w:rsidRPr="001661A4">
        <w:rPr>
          <w:rFonts w:ascii="Times New Roman" w:hAnsi="Times New Roman" w:cs="Times New Roman"/>
          <w:sz w:val="24"/>
          <w:szCs w:val="24"/>
        </w:rPr>
        <w:t xml:space="preserve"> circle the word</w:t>
      </w:r>
      <w:r w:rsidR="001661A4" w:rsidRPr="001661A4">
        <w:rPr>
          <w:rFonts w:ascii="Times New Roman" w:hAnsi="Times New Roman" w:cs="Times New Roman"/>
          <w:sz w:val="24"/>
          <w:szCs w:val="24"/>
        </w:rPr>
        <w:t>,</w:t>
      </w:r>
      <w:r w:rsidRPr="001661A4">
        <w:rPr>
          <w:rFonts w:ascii="Times New Roman" w:hAnsi="Times New Roman" w:cs="Times New Roman"/>
          <w:sz w:val="24"/>
          <w:szCs w:val="24"/>
        </w:rPr>
        <w:t xml:space="preserve"> "believes" --</w:t>
      </w:r>
      <w:r w:rsidRPr="001661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".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 whoever believes in Me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5219F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. .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will never be</w:t>
      </w:r>
      <w:r w:rsidR="000373B5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thirsty." 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661A4" w:rsidRDefault="001661A4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203A8" w:rsidRPr="001661A4" w:rsidRDefault="00A203A8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next verse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1A4">
        <w:rPr>
          <w:rFonts w:ascii="Times New Roman" w:hAnsi="Times New Roman" w:cs="Times New Roman"/>
          <w:sz w:val="24"/>
          <w:szCs w:val="24"/>
          <w:highlight w:val="yellow"/>
        </w:rPr>
        <w:t>John 4:13-14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circle the word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"drinks" --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"Whoever drinks the</w:t>
      </w:r>
      <w:r w:rsidR="000373B5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water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 give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never be thirsty </w:t>
      </w:r>
      <w:proofErr w:type="gramStart"/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again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661A4"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61A4">
        <w:rPr>
          <w:rFonts w:ascii="Times New Roman" w:hAnsi="Times New Roman" w:cs="Times New Roman"/>
          <w:i/>
          <w:iCs/>
          <w:sz w:val="24"/>
          <w:szCs w:val="24"/>
          <w:u w:val="single"/>
        </w:rPr>
        <w:t>."</w:t>
      </w:r>
      <w:proofErr w:type="gramEnd"/>
    </w:p>
    <w:p w:rsidR="000373B5" w:rsidRDefault="000373B5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16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words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>come</w:t>
      </w:r>
      <w:r w:rsidR="00166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 w:rsidR="00166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drink".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point is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appetites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not filled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until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something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about it. 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can be hungry, your stomach </w:t>
      </w:r>
      <w:proofErr w:type="gramStart"/>
      <w:r>
        <w:rPr>
          <w:rFonts w:ascii="Times New Roman" w:hAnsi="Times New Roman" w:cs="Times New Roman"/>
          <w:sz w:val="24"/>
          <w:szCs w:val="24"/>
        </w:rPr>
        <w:t>growling</w:t>
      </w:r>
      <w:r w:rsidR="00166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stay hungry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until</w:t>
      </w:r>
      <w:r w:rsidR="001661A4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you</w:t>
      </w:r>
      <w:r w:rsidR="000373B5"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take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1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Get up, get some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food, </w:t>
      </w:r>
      <w:r w:rsidR="005219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 it in your mouth</w:t>
      </w:r>
      <w:r w:rsidR="0016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swallow it.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76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saying here, </w:t>
      </w:r>
      <w:proofErr w:type="gramStart"/>
      <w:r w:rsidRPr="009F7276">
        <w:rPr>
          <w:rFonts w:ascii="Times New Roman" w:hAnsi="Times New Roman" w:cs="Times New Roman"/>
          <w:sz w:val="24"/>
          <w:szCs w:val="24"/>
          <w:highlight w:val="yellow"/>
        </w:rPr>
        <w:t>You've</w:t>
      </w:r>
      <w:proofErr w:type="gramEnd"/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got to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take 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like physical hunger, when you're hungry,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go eat food,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you're spiritually hungry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to do three things -- come, believe,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drink.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how you find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satisfaction in life.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6" w:rsidRDefault="009F7276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9F2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76">
        <w:rPr>
          <w:rFonts w:ascii="Times New Roman" w:hAnsi="Times New Roman" w:cs="Times New Roman"/>
          <w:sz w:val="24"/>
          <w:szCs w:val="24"/>
          <w:highlight w:val="yellow"/>
        </w:rPr>
        <w:t>First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"come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" -- You come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Christ.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Second, you believe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Christ.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Third, you drink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Christ.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6" w:rsidRDefault="005219F2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 xml:space="preserve">I receive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Him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my life.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6" w:rsidRDefault="009F7276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Some of </w:t>
      </w:r>
      <w:proofErr w:type="gramStart"/>
      <w:r w:rsidRPr="009F7276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have never done this</w:t>
      </w:r>
      <w:r>
        <w:rPr>
          <w:rFonts w:ascii="Times New Roman" w:hAnsi="Times New Roman" w:cs="Times New Roman"/>
          <w:sz w:val="24"/>
          <w:szCs w:val="24"/>
        </w:rPr>
        <w:t xml:space="preserve"> -- never taken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steps.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You've never come to Christ</w:t>
      </w:r>
      <w:proofErr w:type="gramStart"/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5219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believed in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Him.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You've believed about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Him,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a difference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believing about God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believing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God. </w:t>
      </w:r>
      <w:r w:rsidR="009F72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 believe in Hitler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I'm not a Nazi.</w:t>
      </w:r>
      <w:r w:rsidR="009F72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believe in Christ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I'm a Christian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because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I've committed my life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It's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just</w:t>
      </w:r>
      <w:r w:rsidR="00163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a head knowledge.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believe.</w:t>
      </w:r>
    </w:p>
    <w:p w:rsidR="00A203A8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B4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never done that.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you realized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something's missing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in your life</w:t>
      </w:r>
      <w:r>
        <w:rPr>
          <w:rFonts w:ascii="Times New Roman" w:hAnsi="Times New Roman" w:cs="Times New Roman"/>
          <w:sz w:val="24"/>
          <w:szCs w:val="24"/>
        </w:rPr>
        <w:t>?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Something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dramatically</w:t>
      </w:r>
      <w:proofErr w:type="gramStart"/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AB9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missing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spite of all the success, and the apparent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outward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satisfaction,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inside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this undercurrent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know is there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saying "I'm missing it!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really satisfied.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ab/>
      </w:r>
    </w:p>
    <w:p w:rsidR="00163CB4" w:rsidRDefault="00163CB4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deepest level of my soul, in my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gut,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know </w:t>
      </w:r>
      <w:r w:rsidRPr="00163CB4">
        <w:rPr>
          <w:rFonts w:ascii="Times New Roman" w:hAnsi="Times New Roman" w:cs="Times New Roman"/>
          <w:sz w:val="24"/>
          <w:szCs w:val="24"/>
        </w:rPr>
        <w:t>that</w:t>
      </w:r>
      <w:r w:rsidR="00163CB4">
        <w:rPr>
          <w:rFonts w:ascii="Times New Roman" w:hAnsi="Times New Roman" w:cs="Times New Roman"/>
          <w:sz w:val="24"/>
          <w:szCs w:val="24"/>
        </w:rPr>
        <w:t>,</w:t>
      </w:r>
      <w:r w:rsidRPr="00163CB4">
        <w:rPr>
          <w:rFonts w:ascii="Times New Roman" w:hAnsi="Times New Roman" w:cs="Times New Roman"/>
          <w:sz w:val="24"/>
          <w:szCs w:val="24"/>
        </w:rPr>
        <w:t xml:space="preserve"> </w:t>
      </w:r>
      <w:r w:rsidRPr="00163CB4">
        <w:rPr>
          <w:rFonts w:ascii="Times New Roman" w:hAnsi="Times New Roman" w:cs="Times New Roman"/>
          <w:sz w:val="24"/>
          <w:szCs w:val="24"/>
          <w:highlight w:val="yellow"/>
        </w:rPr>
        <w:t>there's got to be</w:t>
      </w:r>
      <w:r w:rsidR="000373B5" w:rsidRPr="00163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63CB4">
        <w:rPr>
          <w:rFonts w:ascii="Times New Roman" w:hAnsi="Times New Roman" w:cs="Times New Roman"/>
          <w:sz w:val="24"/>
          <w:szCs w:val="24"/>
          <w:highlight w:val="yellow"/>
        </w:rPr>
        <w:t>more to life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just get up, go to </w:t>
      </w:r>
      <w:r w:rsidR="00163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work, come home, watch TV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 to bed.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got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more."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76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Maybe you'd say, "In spite of the fact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life seems relatively good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light of the rest of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world,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this gnawing dissatisfaction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even when I'm the winner, even when I'm number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one, I'm dissatisfied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inside.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real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21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21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contentment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there."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76" w:rsidRDefault="009F7276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say that, I want to say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you,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"Congratulations!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He's creating a hunger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in your</w:t>
      </w:r>
      <w:r w:rsidR="000373B5"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9F7276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know Him."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 is worse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 to feel like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"I've got everything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I'm very self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satisfied"</w:t>
      </w:r>
      <w:proofErr w:type="gramStart"/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never understand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you're missing out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greatest thing in life.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a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tragedy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would be!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76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is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 were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born,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gave you a physical appetite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keep you alive.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didn't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an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appetite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you'd just shrivel up and die.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good to be hungry; hunger is a good part of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keeps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alive.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gave you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physical appetite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fulfill physical needs.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He gave you a</w:t>
      </w:r>
      <w:r w:rsidR="000373B5"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spiritual </w:t>
      </w:r>
      <w:proofErr w:type="gramStart"/>
      <w:r w:rsidRPr="009F7276">
        <w:rPr>
          <w:rFonts w:ascii="Times New Roman" w:hAnsi="Times New Roman" w:cs="Times New Roman"/>
          <w:sz w:val="24"/>
          <w:szCs w:val="24"/>
          <w:highlight w:val="yellow"/>
        </w:rPr>
        <w:t>appetite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know Him.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Jesus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satisfy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hunger.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Jesus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produce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ultimate satisfaction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</w:p>
    <w:p w:rsidR="009F7276" w:rsidRDefault="009F7276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76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can't.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Getting your picture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cover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People </w:t>
      </w:r>
      <w:r>
        <w:rPr>
          <w:rFonts w:ascii="Times New Roman" w:hAnsi="Times New Roman" w:cs="Times New Roman"/>
          <w:sz w:val="24"/>
          <w:szCs w:val="24"/>
        </w:rPr>
        <w:t>magazine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can't.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 a nice home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can't.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Having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kids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straight A's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 very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proud of them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can't.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Being famous, being powerful, having all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pleasure, taking Club Med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vacations,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none of those things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produce ultimate satisfaction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</w:p>
    <w:p w:rsidR="009F7276" w:rsidRDefault="009F7276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9F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F7276"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it's a spiritual</w:t>
      </w:r>
      <w:r w:rsidR="000373B5" w:rsidRPr="009F72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F7276">
        <w:rPr>
          <w:rFonts w:ascii="Times New Roman" w:hAnsi="Times New Roman" w:cs="Times New Roman"/>
          <w:sz w:val="24"/>
          <w:szCs w:val="24"/>
          <w:highlight w:val="yellow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There's a God-shaped vacuum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God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F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can fill it.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sooner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learn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415A5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better.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save a lot of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9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455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lot of money.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276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do?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>Take these</w:t>
      </w:r>
      <w:r w:rsidR="009F7276" w:rsidRPr="009674B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three steps: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 w:rsidRPr="009674B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9674B8">
        <w:rPr>
          <w:rFonts w:ascii="Times New Roman" w:hAnsi="Times New Roman" w:cs="Times New Roman"/>
          <w:b/>
          <w:sz w:val="24"/>
          <w:szCs w:val="24"/>
        </w:rPr>
        <w:t xml:space="preserve">come, </w:t>
      </w:r>
      <w:r w:rsidR="009F7276" w:rsidRPr="009674B8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9F7276" w:rsidRPr="0096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B8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9674B8">
        <w:rPr>
          <w:rFonts w:ascii="Times New Roman" w:hAnsi="Times New Roman" w:cs="Times New Roman"/>
          <w:b/>
          <w:sz w:val="24"/>
          <w:szCs w:val="24"/>
        </w:rPr>
        <w:t xml:space="preserve">believe, </w:t>
      </w:r>
      <w:r w:rsidR="009F7276" w:rsidRPr="009674B8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9F7276" w:rsidRPr="0096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4B8">
        <w:rPr>
          <w:rFonts w:ascii="Times New Roman" w:hAnsi="Times New Roman" w:cs="Times New Roman"/>
          <w:b/>
          <w:sz w:val="24"/>
          <w:szCs w:val="24"/>
        </w:rPr>
        <w:t>I drink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9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promise.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</w:t>
      </w:r>
      <w:r w:rsidR="009F7276"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are hungry</w:t>
      </w:r>
      <w:r w:rsidR="009F7276"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thirsty</w:t>
      </w:r>
      <w:r w:rsidR="009F7276"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true </w:t>
      </w:r>
      <w:proofErr w:type="gramStart"/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goodness, </w:t>
      </w:r>
      <w:r w:rsid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. . .</w:t>
      </w:r>
      <w:proofErr w:type="gramEnd"/>
      <w:r w:rsid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for they will be</w:t>
      </w:r>
      <w:r w:rsidR="009F7276"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truly</w:t>
      </w:r>
      <w:r w:rsidR="000373B5"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63CB4">
        <w:rPr>
          <w:rFonts w:ascii="Times New Roman" w:hAnsi="Times New Roman" w:cs="Times New Roman"/>
          <w:i/>
          <w:iCs/>
          <w:sz w:val="24"/>
          <w:szCs w:val="24"/>
          <w:u w:val="single"/>
        </w:rPr>
        <w:t>satisfied."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F72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is </w:t>
      </w:r>
      <w:proofErr w:type="gramStart"/>
      <w:r>
        <w:rPr>
          <w:rFonts w:ascii="Times New Roman" w:hAnsi="Times New Roman" w:cs="Times New Roman"/>
          <w:sz w:val="24"/>
          <w:szCs w:val="24"/>
        </w:rPr>
        <w:t>saying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B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6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"Satisfaction</w:t>
      </w:r>
      <w:r w:rsidR="00163C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guaranteed!"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God can't guarantee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="0045549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nobody can! </w:t>
      </w:r>
    </w:p>
    <w:p w:rsidR="009F7276" w:rsidRDefault="009F7276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4B8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 w:rsidR="000373B5"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hunger for </w:t>
      </w:r>
      <w:proofErr w:type="gramStart"/>
      <w:r w:rsidRPr="009674B8">
        <w:rPr>
          <w:rFonts w:ascii="Times New Roman" w:hAnsi="Times New Roman" w:cs="Times New Roman"/>
          <w:sz w:val="24"/>
          <w:szCs w:val="24"/>
          <w:highlight w:val="yellow"/>
        </w:rPr>
        <w:t>happiness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9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5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met</w:t>
      </w:r>
      <w:r w:rsidR="00455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knowing God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being known by Him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 loving God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loved by Him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developing a relationship with Him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finding out the purpose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which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were put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9F7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this earth.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you seek Him, you find that happiness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that satisfaction. </w:t>
      </w:r>
      <w:r w:rsidR="009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not</w:t>
      </w:r>
      <w:r w:rsidR="009F72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turn you down!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B8" w:rsidRPr="00163CB4" w:rsidRDefault="00163CB4" w:rsidP="0016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A203A8" w:rsidRPr="00163CB4">
        <w:rPr>
          <w:rFonts w:ascii="Times New Roman" w:hAnsi="Times New Roman" w:cs="Times New Roman"/>
          <w:sz w:val="24"/>
          <w:szCs w:val="24"/>
          <w:highlight w:val="yellow"/>
        </w:rPr>
        <w:t>Others</w:t>
      </w:r>
      <w:proofErr w:type="gramEnd"/>
      <w:r w:rsidR="00A203A8" w:rsidRPr="00163CB4">
        <w:rPr>
          <w:rFonts w:ascii="Times New Roman" w:hAnsi="Times New Roman" w:cs="Times New Roman"/>
          <w:sz w:val="24"/>
          <w:szCs w:val="24"/>
          <w:highlight w:val="yellow"/>
        </w:rPr>
        <w:t xml:space="preserve"> of you</w:t>
      </w:r>
      <w:r w:rsidR="009674B8" w:rsidRPr="00163CB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03A8" w:rsidRPr="00163CB4">
        <w:rPr>
          <w:rFonts w:ascii="Times New Roman" w:hAnsi="Times New Roman" w:cs="Times New Roman"/>
          <w:sz w:val="24"/>
          <w:szCs w:val="24"/>
          <w:highlight w:val="yellow"/>
        </w:rPr>
        <w:t xml:space="preserve"> have already taken</w:t>
      </w:r>
      <w:r w:rsidR="009674B8" w:rsidRPr="00163CB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03A8" w:rsidRPr="00163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74B8" w:rsidRPr="00163CB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A203A8" w:rsidRPr="00163CB4">
        <w:rPr>
          <w:rFonts w:ascii="Times New Roman" w:hAnsi="Times New Roman" w:cs="Times New Roman"/>
          <w:sz w:val="24"/>
          <w:szCs w:val="24"/>
          <w:highlight w:val="yellow"/>
        </w:rPr>
        <w:t>that initial step</w:t>
      </w:r>
      <w:r w:rsidR="00A203A8" w:rsidRPr="00163CB4">
        <w:rPr>
          <w:rFonts w:ascii="Times New Roman" w:hAnsi="Times New Roman" w:cs="Times New Roman"/>
          <w:sz w:val="24"/>
          <w:szCs w:val="24"/>
        </w:rPr>
        <w:t xml:space="preserve"> -- you've come to Christ, you've believed in</w:t>
      </w:r>
      <w:r w:rsidR="000373B5" w:rsidRPr="00163CB4">
        <w:rPr>
          <w:rFonts w:ascii="Times New Roman" w:hAnsi="Times New Roman" w:cs="Times New Roman"/>
          <w:sz w:val="24"/>
          <w:szCs w:val="24"/>
        </w:rPr>
        <w:t xml:space="preserve"> </w:t>
      </w:r>
      <w:r w:rsidR="00A203A8" w:rsidRPr="00163CB4">
        <w:rPr>
          <w:rFonts w:ascii="Times New Roman" w:hAnsi="Times New Roman" w:cs="Times New Roman"/>
          <w:sz w:val="24"/>
          <w:szCs w:val="24"/>
        </w:rPr>
        <w:t>Christ, and you've drunk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 w:rsidR="00A203A8" w:rsidRPr="00163CB4">
        <w:rPr>
          <w:rFonts w:ascii="Times New Roman" w:hAnsi="Times New Roman" w:cs="Times New Roman"/>
          <w:sz w:val="24"/>
          <w:szCs w:val="24"/>
        </w:rPr>
        <w:t xml:space="preserve"> of Christ. </w:t>
      </w:r>
      <w:r w:rsidR="009674B8" w:rsidRPr="00163CB4">
        <w:rPr>
          <w:rFonts w:ascii="Times New Roman" w:hAnsi="Times New Roman" w:cs="Times New Roman"/>
          <w:sz w:val="24"/>
          <w:szCs w:val="24"/>
        </w:rPr>
        <w:t xml:space="preserve"> </w:t>
      </w:r>
      <w:r w:rsidR="00A203A8" w:rsidRPr="00163CB4">
        <w:rPr>
          <w:rFonts w:ascii="Times New Roman" w:hAnsi="Times New Roman" w:cs="Times New Roman"/>
          <w:sz w:val="24"/>
          <w:szCs w:val="24"/>
        </w:rPr>
        <w:t xml:space="preserve">You're a Christian. </w:t>
      </w:r>
      <w:r w:rsidR="009674B8" w:rsidRPr="00163CB4">
        <w:rPr>
          <w:rFonts w:ascii="Times New Roman" w:hAnsi="Times New Roman" w:cs="Times New Roman"/>
          <w:sz w:val="24"/>
          <w:szCs w:val="24"/>
        </w:rPr>
        <w:t xml:space="preserve"> </w:t>
      </w:r>
      <w:r w:rsidR="00A203A8" w:rsidRPr="00163CB4">
        <w:rPr>
          <w:rFonts w:ascii="Times New Roman" w:hAnsi="Times New Roman" w:cs="Times New Roman"/>
          <w:sz w:val="24"/>
          <w:szCs w:val="24"/>
        </w:rPr>
        <w:t>My question</w:t>
      </w:r>
      <w:r w:rsidR="009674B8" w:rsidRPr="00163CB4">
        <w:rPr>
          <w:rFonts w:ascii="Times New Roman" w:hAnsi="Times New Roman" w:cs="Times New Roman"/>
          <w:sz w:val="24"/>
          <w:szCs w:val="24"/>
        </w:rPr>
        <w:t>,</w:t>
      </w:r>
      <w:r w:rsidR="00A203A8" w:rsidRPr="00163CB4">
        <w:rPr>
          <w:rFonts w:ascii="Times New Roman" w:hAnsi="Times New Roman" w:cs="Times New Roman"/>
          <w:sz w:val="24"/>
          <w:szCs w:val="24"/>
        </w:rPr>
        <w:t xml:space="preserve"> to you today </w:t>
      </w:r>
      <w:proofErr w:type="gramStart"/>
      <w:r w:rsidR="00A203A8" w:rsidRPr="00163CB4">
        <w:rPr>
          <w:rFonts w:ascii="Times New Roman" w:hAnsi="Times New Roman" w:cs="Times New Roman"/>
          <w:sz w:val="24"/>
          <w:szCs w:val="24"/>
        </w:rPr>
        <w:t xml:space="preserve">is, </w:t>
      </w:r>
      <w:r w:rsidR="0045549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5549B">
        <w:rPr>
          <w:rFonts w:ascii="Times New Roman" w:hAnsi="Times New Roman" w:cs="Times New Roman"/>
          <w:sz w:val="24"/>
          <w:szCs w:val="24"/>
        </w:rPr>
        <w:t xml:space="preserve"> “</w:t>
      </w:r>
      <w:r w:rsidR="00A203A8" w:rsidRPr="00163CB4">
        <w:rPr>
          <w:rFonts w:ascii="Times New Roman" w:hAnsi="Times New Roman" w:cs="Times New Roman"/>
          <w:sz w:val="24"/>
          <w:szCs w:val="24"/>
        </w:rPr>
        <w:t>How's your</w:t>
      </w:r>
      <w:r w:rsidR="0045549B">
        <w:rPr>
          <w:rFonts w:ascii="Times New Roman" w:hAnsi="Times New Roman" w:cs="Times New Roman"/>
          <w:sz w:val="24"/>
          <w:szCs w:val="24"/>
        </w:rPr>
        <w:t>,</w:t>
      </w:r>
      <w:r w:rsidR="000373B5" w:rsidRPr="00163CB4">
        <w:rPr>
          <w:rFonts w:ascii="Times New Roman" w:hAnsi="Times New Roman" w:cs="Times New Roman"/>
          <w:sz w:val="24"/>
          <w:szCs w:val="24"/>
        </w:rPr>
        <w:t xml:space="preserve"> </w:t>
      </w:r>
      <w:r w:rsidR="00A203A8" w:rsidRPr="00163CB4">
        <w:rPr>
          <w:rFonts w:ascii="Times New Roman" w:hAnsi="Times New Roman" w:cs="Times New Roman"/>
          <w:sz w:val="24"/>
          <w:szCs w:val="24"/>
        </w:rPr>
        <w:t>spiritual appetite?</w:t>
      </w:r>
      <w:r w:rsidR="0045549B">
        <w:rPr>
          <w:rFonts w:ascii="Times New Roman" w:hAnsi="Times New Roman" w:cs="Times New Roman"/>
          <w:sz w:val="24"/>
          <w:szCs w:val="24"/>
        </w:rPr>
        <w:t>”</w:t>
      </w:r>
      <w:r w:rsidR="00A203A8" w:rsidRPr="0016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B8" w:rsidRDefault="009674B8" w:rsidP="0096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96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hunger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things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God?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 really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want to know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just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convenience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you, like </w:t>
      </w:r>
      <w:r w:rsidRPr="00415A57">
        <w:rPr>
          <w:rFonts w:ascii="Times New Roman" w:hAnsi="Times New Roman" w:cs="Times New Roman"/>
          <w:b/>
          <w:sz w:val="24"/>
          <w:szCs w:val="24"/>
          <w:highlight w:val="yellow"/>
        </w:rPr>
        <w:t>a little sip</w:t>
      </w:r>
      <w:r w:rsidR="009674B8" w:rsidRPr="009674B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every Sunday morning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"That's all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need.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 cents worth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God."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hunger: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"I've got to have God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all of my life.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want </w:t>
      </w:r>
      <w:proofErr w:type="gramStart"/>
      <w:r w:rsidRPr="00415A57">
        <w:rPr>
          <w:rFonts w:ascii="Times New Roman" w:hAnsi="Times New Roman" w:cs="Times New Roman"/>
          <w:b/>
          <w:sz w:val="24"/>
          <w:szCs w:val="24"/>
        </w:rPr>
        <w:t>all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415A5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41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415A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has to offer."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B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fact is, 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you are as close to </w:t>
      </w:r>
      <w:proofErr w:type="gramStart"/>
      <w:r w:rsidRPr="009674B8">
        <w:rPr>
          <w:rFonts w:ascii="Times New Roman" w:hAnsi="Times New Roman" w:cs="Times New Roman"/>
          <w:sz w:val="24"/>
          <w:szCs w:val="24"/>
          <w:highlight w:val="yellow"/>
        </w:rPr>
        <w:t>God</w:t>
      </w:r>
      <w:r w:rsidR="009674B8" w:rsidRPr="009674B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674B8" w:rsidRPr="009674B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9674B8"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>as you want to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blame it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anybody else.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you're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close </w:t>
      </w:r>
      <w:r w:rsidR="00967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God, </w:t>
      </w:r>
      <w:r w:rsidR="0096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not God's fault, or your parent's fault, or your wife's fault, or your husband's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fault, your </w:t>
      </w:r>
      <w:r w:rsidR="00967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children's fault.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as close to God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you want to be, </w:t>
      </w:r>
      <w:r w:rsidR="009674B8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always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works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our lives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according to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9B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our desires. </w:t>
      </w:r>
    </w:p>
    <w:p w:rsidR="009674B8" w:rsidRDefault="009674B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Pr="0045549B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74B8">
        <w:rPr>
          <w:rFonts w:ascii="Times New Roman" w:hAnsi="Times New Roman" w:cs="Times New Roman"/>
          <w:sz w:val="24"/>
          <w:szCs w:val="24"/>
          <w:highlight w:val="yellow"/>
        </w:rPr>
        <w:t>If you don't know God</w:t>
      </w:r>
      <w:r w:rsidR="009674B8" w:rsidRPr="009674B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674B8">
        <w:rPr>
          <w:rFonts w:ascii="Times New Roman" w:hAnsi="Times New Roman" w:cs="Times New Roman"/>
          <w:sz w:val="24"/>
          <w:szCs w:val="24"/>
          <w:highlight w:val="yellow"/>
        </w:rPr>
        <w:t xml:space="preserve"> in His </w:t>
      </w:r>
      <w:proofErr w:type="gramStart"/>
      <w:r w:rsidRPr="009674B8">
        <w:rPr>
          <w:rFonts w:ascii="Times New Roman" w:hAnsi="Times New Roman" w:cs="Times New Roman"/>
          <w:sz w:val="24"/>
          <w:szCs w:val="24"/>
          <w:highlight w:val="yellow"/>
        </w:rPr>
        <w:t>fullest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4B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because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choose not to. </w:t>
      </w:r>
      <w:r w:rsidR="0096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works in our lives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6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 desires. 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are those</w:t>
      </w:r>
      <w:r w:rsidR="009674B8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are</w:t>
      </w:r>
      <w:r w:rsidR="000373B5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hungry</w:t>
      </w:r>
      <w:r w:rsidR="009674B8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thirsty</w:t>
      </w:r>
      <w:r w:rsidR="009674B8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know Him. </w:t>
      </w:r>
      <w:r w:rsidR="009674B8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They will be</w:t>
      </w:r>
      <w:r w:rsidR="009674B8"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9674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fully satisfied."</w:t>
      </w:r>
      <w:r w:rsidR="0045549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5549B">
        <w:rPr>
          <w:rFonts w:ascii="Times New Roman" w:hAnsi="Times New Roman" w:cs="Times New Roman"/>
          <w:iCs/>
          <w:sz w:val="24"/>
          <w:szCs w:val="24"/>
        </w:rPr>
        <w:tab/>
      </w:r>
      <w:r w:rsidR="0045549B">
        <w:rPr>
          <w:rFonts w:ascii="Times New Roman" w:hAnsi="Times New Roman" w:cs="Times New Roman"/>
          <w:iCs/>
          <w:sz w:val="24"/>
          <w:szCs w:val="24"/>
        </w:rPr>
        <w:tab/>
        <w:t>(No diet!)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AD" w:rsidRDefault="00855BAD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A203A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A203A8">
        <w:rPr>
          <w:rFonts w:ascii="Times New Roman" w:hAnsi="Times New Roman" w:cs="Times New Roman"/>
          <w:sz w:val="24"/>
          <w:szCs w:val="24"/>
        </w:rPr>
        <w:t xml:space="preserve"> is amazing to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how so many Christians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have a "take it or leave it" attitude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A203A8" w:rsidRPr="00B8233A">
        <w:rPr>
          <w:rFonts w:ascii="Times New Roman" w:hAnsi="Times New Roman" w:cs="Times New Roman"/>
          <w:sz w:val="24"/>
          <w:szCs w:val="24"/>
          <w:highlight w:val="yellow"/>
        </w:rPr>
        <w:t>toward</w:t>
      </w:r>
      <w:r w:rsidRPr="00B8233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03A8" w:rsidRPr="00B8233A">
        <w:rPr>
          <w:rFonts w:ascii="Times New Roman" w:hAnsi="Times New Roman" w:cs="Times New Roman"/>
          <w:sz w:val="24"/>
          <w:szCs w:val="24"/>
          <w:highlight w:val="yellow"/>
        </w:rPr>
        <w:t xml:space="preserve"> spiritual</w:t>
      </w:r>
      <w:r w:rsidR="000373B5" w:rsidRPr="00B823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203A8" w:rsidRPr="00B8233A">
        <w:rPr>
          <w:rFonts w:ascii="Times New Roman" w:hAnsi="Times New Roman" w:cs="Times New Roman"/>
          <w:sz w:val="24"/>
          <w:szCs w:val="24"/>
          <w:highlight w:val="yellow"/>
        </w:rPr>
        <w:t>food.</w:t>
      </w:r>
      <w:r w:rsidR="00A203A8">
        <w:rPr>
          <w:rFonts w:ascii="Times New Roman" w:hAnsi="Times New Roman" w:cs="Times New Roman"/>
          <w:sz w:val="24"/>
          <w:szCs w:val="24"/>
        </w:rPr>
        <w:t xml:space="preserve"> They want 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when it's convenient.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Most Christians have enough faith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to bug them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but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not to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bless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AD" w:rsidRDefault="00855BAD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855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enough faith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them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miserable, </w:t>
      </w:r>
      <w:r w:rsidR="00855B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can't just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 out and sin.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don't have enough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5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really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enjoy life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either. They are enough of a Christian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not want to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to the party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everybody </w:t>
      </w:r>
      <w:r w:rsidR="0085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 getting drunk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5549B">
        <w:rPr>
          <w:rFonts w:ascii="Times New Roman" w:hAnsi="Times New Roman" w:cs="Times New Roman"/>
          <w:sz w:val="24"/>
          <w:szCs w:val="24"/>
        </w:rPr>
        <w:t>doing things, they know they shouldn’t 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They're not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that.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other </w:t>
      </w:r>
      <w:r w:rsidR="0085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hand, they don't have enough faith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AD">
        <w:rPr>
          <w:rFonts w:ascii="Times New Roman" w:hAnsi="Times New Roman" w:cs="Times New Roman"/>
          <w:sz w:val="24"/>
          <w:szCs w:val="24"/>
          <w:highlight w:val="yellow"/>
        </w:rPr>
        <w:t xml:space="preserve">to really enjoy </w:t>
      </w:r>
      <w:proofErr w:type="gramStart"/>
      <w:r w:rsidRPr="00855BAD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855BAD" w:rsidRPr="00855BA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55B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55BAD" w:rsidRPr="00855BAD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855BAD" w:rsidRPr="00855B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55BAD">
        <w:rPr>
          <w:rFonts w:ascii="Times New Roman" w:hAnsi="Times New Roman" w:cs="Times New Roman"/>
          <w:sz w:val="24"/>
          <w:szCs w:val="24"/>
          <w:highlight w:val="yellow"/>
        </w:rPr>
        <w:t xml:space="preserve">in </w:t>
      </w:r>
      <w:proofErr w:type="spellStart"/>
      <w:r w:rsidRPr="00855BAD">
        <w:rPr>
          <w:rFonts w:ascii="Times New Roman" w:hAnsi="Times New Roman" w:cs="Times New Roman"/>
          <w:sz w:val="24"/>
          <w:szCs w:val="24"/>
          <w:highlight w:val="yellow"/>
        </w:rPr>
        <w:t>it's</w:t>
      </w:r>
      <w:proofErr w:type="spellEnd"/>
      <w:r w:rsidR="000373B5" w:rsidRPr="00855B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55BAD">
        <w:rPr>
          <w:rFonts w:ascii="Times New Roman" w:hAnsi="Times New Roman" w:cs="Times New Roman"/>
          <w:sz w:val="24"/>
          <w:szCs w:val="24"/>
          <w:highlight w:val="yellow"/>
        </w:rPr>
        <w:t>fullest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just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little appetizer.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AD" w:rsidRDefault="00855BAD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A203A8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A203A8">
        <w:rPr>
          <w:rFonts w:ascii="Times New Roman" w:hAnsi="Times New Roman" w:cs="Times New Roman"/>
          <w:sz w:val="24"/>
          <w:szCs w:val="24"/>
        </w:rPr>
        <w:t xml:space="preserve"> of you say, </w:t>
      </w:r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>"I used to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have a hunger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>for God</w:t>
      </w:r>
      <w:r w:rsidR="00A203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233A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when I first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became a Christian.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I devoured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the Bible.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I read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and loved 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You couldn't keep me away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from Christians.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I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wanted to </w:t>
      </w: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 xml:space="preserve">be at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church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F43F8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all the time.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03A8">
        <w:rPr>
          <w:rFonts w:ascii="Times New Roman" w:hAnsi="Times New Roman" w:cs="Times New Roman"/>
          <w:sz w:val="24"/>
          <w:szCs w:val="24"/>
        </w:rPr>
        <w:t xml:space="preserve"> a hunger.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I don't have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F43F8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anymore." </w:t>
      </w:r>
    </w:p>
    <w:p w:rsidR="00855BAD" w:rsidRDefault="00855BAD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loss of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appetite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indicates illness.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hospital, when somebody won't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eat, </w:t>
      </w:r>
      <w:r w:rsidR="00855BA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seriously ill. </w:t>
      </w:r>
      <w:r w:rsidR="0085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sign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855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they're getting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</w:t>
      </w:r>
      <w:r w:rsidR="00855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they want to start eating</w:t>
      </w:r>
      <w:r w:rsidR="00855BAD" w:rsidRP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again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A203A8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you say, "I'm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Christian, </w:t>
      </w:r>
      <w:r w:rsidR="008920E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but, if I were honest,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I just don't have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that appetite for God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talking about.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have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deep desire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know God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read the Bible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get to know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Him.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don't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hunger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F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anymore."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I'll tell you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stuffing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junk food.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E7" w:rsidRDefault="008920E7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Spiritual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junk food.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have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bought into</w:t>
      </w:r>
      <w:r w:rsidR="008920E7" w:rsidRP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the culture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doing the same thing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everybody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doing.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stuffing yourself with things, attitudes,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events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last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satisfy.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203A8">
        <w:rPr>
          <w:rFonts w:ascii="Times New Roman" w:hAnsi="Times New Roman" w:cs="Times New Roman"/>
          <w:sz w:val="24"/>
          <w:szCs w:val="24"/>
        </w:rPr>
        <w:t>ome of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need to go on a media </w:t>
      </w:r>
      <w:proofErr w:type="gramStart"/>
      <w:r w:rsidR="00A203A8" w:rsidRPr="008920E7">
        <w:rPr>
          <w:rFonts w:ascii="Times New Roman" w:hAnsi="Times New Roman" w:cs="Times New Roman"/>
          <w:sz w:val="24"/>
          <w:szCs w:val="24"/>
          <w:highlight w:val="yellow"/>
        </w:rPr>
        <w:t>fast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to get your spiritual hunger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back.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When was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last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you sat </w:t>
      </w: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in your car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and turned the radio off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just to talk to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while you're driving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on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the freeway?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was the last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you walked into your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B8233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8233A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and</w:t>
      </w:r>
      <w:r w:rsidR="00B8233A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didn't automatically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</w:rPr>
        <w:t xml:space="preserve">. . . </w:t>
      </w:r>
      <w:r w:rsidR="00A203A8">
        <w:rPr>
          <w:rFonts w:ascii="Times New Roman" w:hAnsi="Times New Roman" w:cs="Times New Roman"/>
          <w:sz w:val="24"/>
          <w:szCs w:val="24"/>
        </w:rPr>
        <w:t>turn on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the television?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E7" w:rsidRDefault="008920E7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A8" w:rsidRDefault="00A203A8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you're filling yourself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all the world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to offer -- the books, the tapes,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 the videos</w:t>
      </w:r>
      <w:r w:rsidR="00892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all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-- it's no wonder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you're filled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 have no appetite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really count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life.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 w:rsidR="008920E7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You are pigging </w:t>
      </w:r>
      <w:proofErr w:type="gramStart"/>
      <w:r w:rsidR="008920E7" w:rsidRPr="008920E7">
        <w:rPr>
          <w:rFonts w:ascii="Times New Roman" w:hAnsi="Times New Roman" w:cs="Times New Roman"/>
          <w:sz w:val="24"/>
          <w:szCs w:val="24"/>
          <w:highlight w:val="yellow"/>
        </w:rPr>
        <w:t>out, . . .</w:t>
      </w:r>
      <w:proofErr w:type="gramEnd"/>
      <w:r w:rsidR="008920E7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on junk food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A203A8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here, where Jesus says </w:t>
      </w:r>
      <w:r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</w:t>
      </w:r>
      <w:r w:rsidR="008920E7"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are hungry</w:t>
      </w:r>
      <w:r w:rsidR="008920E7"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thirsty</w:t>
      </w:r>
      <w:r w:rsidR="008920E7"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true</w:t>
      </w:r>
      <w:r w:rsidR="000373B5"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920E7">
        <w:rPr>
          <w:rFonts w:ascii="Times New Roman" w:hAnsi="Times New Roman" w:cs="Times New Roman"/>
          <w:i/>
          <w:iCs/>
          <w:sz w:val="24"/>
          <w:szCs w:val="24"/>
          <w:u w:val="single"/>
        </w:rPr>
        <w:t>goodness".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word "hungry"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two words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Greek.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them means, "I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want a bite of something --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give me a </w:t>
      </w:r>
      <w:proofErr w:type="gramStart"/>
      <w:r w:rsidRPr="008920E7">
        <w:rPr>
          <w:rFonts w:ascii="Times New Roman" w:hAnsi="Times New Roman" w:cs="Times New Roman"/>
          <w:sz w:val="24"/>
          <w:szCs w:val="24"/>
          <w:highlight w:val="yellow"/>
        </w:rPr>
        <w:t>piece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F43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>of bread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0E7" w:rsidRDefault="008920E7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F8" w:rsidRDefault="00A203A8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meaning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Greek is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"I </w:t>
      </w:r>
      <w:proofErr w:type="gramStart"/>
      <w:r w:rsidRPr="008920E7">
        <w:rPr>
          <w:rFonts w:ascii="Times New Roman" w:hAnsi="Times New Roman" w:cs="Times New Roman"/>
          <w:sz w:val="24"/>
          <w:szCs w:val="24"/>
          <w:highlight w:val="yellow"/>
        </w:rPr>
        <w:t>want</w:t>
      </w:r>
      <w:r w:rsidR="008920E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3B5"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  <w:highlight w:val="yellow"/>
        </w:rPr>
        <w:t>. .</w:t>
      </w:r>
      <w:proofErr w:type="gramEnd"/>
      <w:r w:rsidR="001F43F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8920E7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gramEnd"/>
      <w:r w:rsidRPr="008920E7">
        <w:rPr>
          <w:rFonts w:ascii="Times New Roman" w:hAnsi="Times New Roman" w:cs="Times New Roman"/>
          <w:sz w:val="24"/>
          <w:szCs w:val="24"/>
          <w:highlight w:val="yellow"/>
        </w:rPr>
        <w:t xml:space="preserve"> whole loaf."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Guess which one</w:t>
      </w:r>
      <w:proofErr w:type="gramStart"/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0E7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Jesus uses here.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says,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"I want all of God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is!"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says "Happiness comes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people who say, `I want all of God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is.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know Him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His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fullness.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 satisfied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having a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blessing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3F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F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here or there.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A8" w:rsidRDefault="001F43F8" w:rsidP="0089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I want Him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as the center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of</w:t>
      </w:r>
      <w:r w:rsidR="000373B5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 xml:space="preserve">my life.'" </w:t>
      </w:r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ab/>
      </w:r>
      <w:r w:rsidR="00A203A8">
        <w:rPr>
          <w:rFonts w:ascii="Times New Roman" w:hAnsi="Times New Roman" w:cs="Times New Roman"/>
          <w:sz w:val="24"/>
          <w:szCs w:val="24"/>
        </w:rPr>
        <w:t>That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="00A203A8">
        <w:rPr>
          <w:rFonts w:ascii="Times New Roman" w:hAnsi="Times New Roman" w:cs="Times New Roman"/>
          <w:sz w:val="24"/>
          <w:szCs w:val="24"/>
        </w:rPr>
        <w:t>person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</w:t>
      </w:r>
      <w:r w:rsidR="008920E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8920E7">
        <w:rPr>
          <w:rFonts w:ascii="Times New Roman" w:hAnsi="Times New Roman" w:cs="Times New Roman"/>
          <w:sz w:val="24"/>
          <w:szCs w:val="24"/>
        </w:rPr>
        <w:t xml:space="preserve"> </w:t>
      </w:r>
      <w:r w:rsidR="00A203A8">
        <w:rPr>
          <w:rFonts w:ascii="Times New Roman" w:hAnsi="Times New Roman" w:cs="Times New Roman"/>
          <w:sz w:val="24"/>
          <w:szCs w:val="24"/>
        </w:rPr>
        <w:t>who will be</w:t>
      </w:r>
      <w:r w:rsidR="008920E7">
        <w:rPr>
          <w:rFonts w:ascii="Times New Roman" w:hAnsi="Times New Roman" w:cs="Times New Roman"/>
          <w:sz w:val="24"/>
          <w:szCs w:val="24"/>
        </w:rPr>
        <w:t>,</w:t>
      </w:r>
      <w:r w:rsidR="00A203A8">
        <w:rPr>
          <w:rFonts w:ascii="Times New Roman" w:hAnsi="Times New Roman" w:cs="Times New Roman"/>
          <w:sz w:val="24"/>
          <w:szCs w:val="24"/>
        </w:rPr>
        <w:t xml:space="preserve"> fully satisfied.</w:t>
      </w: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B5" w:rsidRDefault="000373B5" w:rsidP="00A2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B5" w:rsidRDefault="000373B5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B5" w:rsidRDefault="000373B5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F8" w:rsidRDefault="001F43F8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E7" w:rsidRDefault="008920E7" w:rsidP="0003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4C59D3" w:rsidP="004C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767818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he</w:t>
      </w:r>
      <w:r w:rsidRPr="0076781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ecret</w:t>
      </w:r>
      <w:r w:rsidRPr="00767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 w:rsidRPr="00767818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atisfaction”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>, Don't Worry - Be Happy!  Part 4 of 8</w:t>
      </w:r>
    </w:p>
    <w:p w:rsid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59D3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818" w:rsidRP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Matthew 5:6 – "Happy are those who are hungry and thirsty for true goodness, for they will be fully satisfied."</w:t>
      </w:r>
    </w:p>
    <w:p w:rsidR="00767818" w:rsidRP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 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>Why are so many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 so unsatisfied?</w:t>
      </w:r>
    </w:p>
    <w:p w:rsidR="008C56F4" w:rsidRDefault="008C56F4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67818" w:rsidRPr="00767818">
        <w:rPr>
          <w:rFonts w:ascii="Times New Roman" w:hAnsi="Times New Roman" w:cs="Times New Roman"/>
          <w:sz w:val="24"/>
          <w:szCs w:val="24"/>
        </w:rPr>
        <w:t>You don't find lasting satisfaction in _______________.</w:t>
      </w:r>
    </w:p>
    <w:p w:rsidR="004C59D3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Eccl</w:t>
      </w:r>
      <w:r>
        <w:rPr>
          <w:rFonts w:ascii="Times New Roman" w:hAnsi="Times New Roman" w:cs="Times New Roman"/>
          <w:sz w:val="24"/>
          <w:szCs w:val="24"/>
        </w:rPr>
        <w:t>esiastes</w:t>
      </w:r>
      <w:r w:rsidRPr="00767818">
        <w:rPr>
          <w:rFonts w:ascii="Times New Roman" w:hAnsi="Times New Roman" w:cs="Times New Roman"/>
          <w:sz w:val="24"/>
          <w:szCs w:val="24"/>
        </w:rPr>
        <w:t xml:space="preserve"> 1:8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No matter how much we see, we are never satisfied; no matter how much we hear, we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never content.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Heb</w:t>
      </w:r>
      <w:r>
        <w:rPr>
          <w:rFonts w:ascii="Times New Roman" w:hAnsi="Times New Roman" w:cs="Times New Roman"/>
          <w:sz w:val="24"/>
          <w:szCs w:val="24"/>
        </w:rPr>
        <w:t>rews</w:t>
      </w:r>
      <w:r w:rsidRPr="00767818">
        <w:rPr>
          <w:rFonts w:ascii="Times New Roman" w:hAnsi="Times New Roman" w:cs="Times New Roman"/>
          <w:sz w:val="24"/>
          <w:szCs w:val="24"/>
        </w:rPr>
        <w:t xml:space="preserve"> 11:25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 the pleasures of sin last a short time.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8C56F4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67818" w:rsidRPr="00767818">
        <w:rPr>
          <w:rFonts w:ascii="Times New Roman" w:hAnsi="Times New Roman" w:cs="Times New Roman"/>
          <w:sz w:val="24"/>
          <w:szCs w:val="24"/>
        </w:rPr>
        <w:t>You don't find lasting satisfaction in _______________.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 xml:space="preserve">Eccl. 2:23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What does a man get for all his hard work? Days full of sorrow and grief, and restless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nights.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D3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7818">
        <w:rPr>
          <w:rFonts w:ascii="Times New Roman" w:hAnsi="Times New Roman" w:cs="Times New Roman"/>
          <w:sz w:val="24"/>
          <w:szCs w:val="24"/>
        </w:rPr>
        <w:t xml:space="preserve">Eccl. 2:21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You work for something with all your skill, and then you have to leave it all to someone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hasn't had to work for it.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Eccl. 4:8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(Man) is always working, never satisfied.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D3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67818" w:rsidRPr="00767818">
        <w:rPr>
          <w:rFonts w:ascii="Times New Roman" w:hAnsi="Times New Roman" w:cs="Times New Roman"/>
          <w:sz w:val="24"/>
          <w:szCs w:val="24"/>
        </w:rPr>
        <w:t>You don't find lasting satisfaction in _______________.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 xml:space="preserve">Eccl. 5:10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He who loves money will never have enough. The foolishness of thinking wealth brings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happiness.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D3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7818" w:rsidRP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818">
        <w:rPr>
          <w:rFonts w:ascii="Times New Roman" w:hAnsi="Times New Roman" w:cs="Times New Roman"/>
          <w:bCs/>
          <w:sz w:val="24"/>
          <w:szCs w:val="24"/>
        </w:rPr>
        <w:t>The Secret of Satisfaction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 xml:space="preserve">Psalm 37:4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Seek your happiness in the Lord, and He will give you your heart's desire.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18" w:rsidRP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>How</w:t>
      </w:r>
      <w:proofErr w:type="gramEnd"/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 to experience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67818" w:rsidRPr="00767818">
        <w:rPr>
          <w:rFonts w:ascii="Times New Roman" w:hAnsi="Times New Roman" w:cs="Times New Roman"/>
          <w:bCs/>
          <w:sz w:val="24"/>
          <w:szCs w:val="24"/>
        </w:rPr>
        <w:t xml:space="preserve"> satisfaction in life</w:t>
      </w:r>
    </w:p>
    <w:p w:rsidR="008C56F4" w:rsidRDefault="008C56F4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67818" w:rsidRPr="00767818">
        <w:rPr>
          <w:rFonts w:ascii="Times New Roman" w:hAnsi="Times New Roman" w:cs="Times New Roman"/>
          <w:sz w:val="24"/>
          <w:szCs w:val="24"/>
        </w:rPr>
        <w:t>Recognize my _____________________________________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Deut</w:t>
      </w:r>
      <w:r>
        <w:rPr>
          <w:rFonts w:ascii="Times New Roman" w:hAnsi="Times New Roman" w:cs="Times New Roman"/>
          <w:sz w:val="24"/>
          <w:szCs w:val="24"/>
        </w:rPr>
        <w:t>eronomy</w:t>
      </w:r>
      <w:r w:rsidRPr="00767818">
        <w:rPr>
          <w:rFonts w:ascii="Times New Roman" w:hAnsi="Times New Roman" w:cs="Times New Roman"/>
          <w:sz w:val="24"/>
          <w:szCs w:val="24"/>
        </w:rPr>
        <w:t xml:space="preserve"> 8:3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>God humbled you by letting you go hungry and then feeding you with manna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 He did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this to help you realize that real life comes by obeying every command of God.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8C56F4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Stop _____________________________________________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Isaiah 55:2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Why spend your money on what </w:t>
      </w:r>
      <w:proofErr w:type="gramStart"/>
      <w:r w:rsidR="00767818" w:rsidRPr="0076781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67818" w:rsidRPr="00767818">
        <w:rPr>
          <w:rFonts w:ascii="Times New Roman" w:hAnsi="Times New Roman" w:cs="Times New Roman"/>
          <w:sz w:val="24"/>
          <w:szCs w:val="24"/>
        </w:rPr>
        <w:t xml:space="preserve"> not bread, and your labor on what does not satisfy?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F4" w:rsidRDefault="008C56F4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Pr="00767818" w:rsidRDefault="000C3FCB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Start _____________________________________________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John 8:35, 51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Jesus said,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67818" w:rsidRPr="00767818">
        <w:rPr>
          <w:rFonts w:ascii="Times New Roman" w:hAnsi="Times New Roman" w:cs="Times New Roman"/>
          <w:sz w:val="24"/>
          <w:szCs w:val="24"/>
        </w:rPr>
        <w:t>I am the Bread of Life. Whoever comes to me will never go hungry and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whoever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believes in me will never be thirsty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 If anyone eats of this bread, he will live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forever!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18" w:rsidRPr="00767818" w:rsidRDefault="004C59D3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18">
        <w:rPr>
          <w:rFonts w:ascii="Times New Roman" w:hAnsi="Times New Roman" w:cs="Times New Roman"/>
          <w:sz w:val="24"/>
          <w:szCs w:val="24"/>
        </w:rPr>
        <w:t xml:space="preserve">4:13-14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Jesus said,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67818" w:rsidRPr="00767818">
        <w:rPr>
          <w:rFonts w:ascii="Times New Roman" w:hAnsi="Times New Roman" w:cs="Times New Roman"/>
          <w:sz w:val="24"/>
          <w:szCs w:val="24"/>
        </w:rPr>
        <w:t>Whoever drinks water will get thirsty again; but whoever drinks the water I</w:t>
      </w:r>
      <w:r w:rsidR="00541A94"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ab/>
      </w:r>
      <w:r w:rsidR="00767818" w:rsidRPr="00767818">
        <w:rPr>
          <w:rFonts w:ascii="Times New Roman" w:hAnsi="Times New Roman" w:cs="Times New Roman"/>
          <w:sz w:val="24"/>
          <w:szCs w:val="24"/>
        </w:rPr>
        <w:t>will never be thirsty again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 It will become in him a spring of living water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18" w:rsidRPr="00767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7818" w:rsidRPr="0076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F8" w:rsidRDefault="001F43F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Default="0076781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18">
        <w:rPr>
          <w:rFonts w:ascii="Times New Roman" w:hAnsi="Times New Roman" w:cs="Times New Roman"/>
          <w:sz w:val="24"/>
          <w:szCs w:val="24"/>
        </w:rPr>
        <w:t>Matt</w:t>
      </w:r>
      <w:r w:rsidR="001F43F8">
        <w:rPr>
          <w:rFonts w:ascii="Times New Roman" w:hAnsi="Times New Roman" w:cs="Times New Roman"/>
          <w:sz w:val="24"/>
          <w:szCs w:val="24"/>
        </w:rPr>
        <w:t>hew</w:t>
      </w:r>
      <w:r w:rsidRPr="00767818">
        <w:rPr>
          <w:rFonts w:ascii="Times New Roman" w:hAnsi="Times New Roman" w:cs="Times New Roman"/>
          <w:sz w:val="24"/>
          <w:szCs w:val="24"/>
        </w:rPr>
        <w:t xml:space="preserve"> 6:33</w:t>
      </w:r>
    </w:p>
    <w:p w:rsidR="00AB4C80" w:rsidRDefault="00AB4C80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F8" w:rsidRDefault="001F43F8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C80" w:rsidRPr="00AB4C80" w:rsidRDefault="00AB4C80" w:rsidP="004C59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B4C80">
        <w:rPr>
          <w:rFonts w:ascii="Times New Roman" w:hAnsi="Times New Roman" w:cs="Times New Roman"/>
          <w:sz w:val="24"/>
          <w:szCs w:val="24"/>
        </w:rPr>
        <w:t>Next week’s Sermon:  “You Get What You Give”, Matthew 5:7</w:t>
      </w:r>
    </w:p>
    <w:p w:rsidR="00AB4C80" w:rsidRPr="00767818" w:rsidRDefault="00AB4C80" w:rsidP="0076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818" w:rsidRDefault="00767818" w:rsidP="00A203A8"/>
    <w:p w:rsidR="00AB4C80" w:rsidRDefault="00AB4C80" w:rsidP="00A203A8"/>
    <w:sectPr w:rsidR="00AB4C80" w:rsidSect="00767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7595"/>
    <w:multiLevelType w:val="hybridMultilevel"/>
    <w:tmpl w:val="116A90B6"/>
    <w:lvl w:ilvl="0" w:tplc="989AC1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A8"/>
    <w:rsid w:val="000305FD"/>
    <w:rsid w:val="000373B5"/>
    <w:rsid w:val="00083349"/>
    <w:rsid w:val="000C3FCB"/>
    <w:rsid w:val="00106375"/>
    <w:rsid w:val="00163CB4"/>
    <w:rsid w:val="001661A4"/>
    <w:rsid w:val="0017209A"/>
    <w:rsid w:val="001728C6"/>
    <w:rsid w:val="00186286"/>
    <w:rsid w:val="001A5143"/>
    <w:rsid w:val="001F43F8"/>
    <w:rsid w:val="002B7ABE"/>
    <w:rsid w:val="002C4889"/>
    <w:rsid w:val="002F3A7C"/>
    <w:rsid w:val="00387862"/>
    <w:rsid w:val="00415A57"/>
    <w:rsid w:val="00443C60"/>
    <w:rsid w:val="0045549B"/>
    <w:rsid w:val="004C59D3"/>
    <w:rsid w:val="005219F2"/>
    <w:rsid w:val="00541A94"/>
    <w:rsid w:val="00576902"/>
    <w:rsid w:val="00632453"/>
    <w:rsid w:val="00642037"/>
    <w:rsid w:val="00646C8B"/>
    <w:rsid w:val="007611DB"/>
    <w:rsid w:val="00767818"/>
    <w:rsid w:val="007A2863"/>
    <w:rsid w:val="007A429D"/>
    <w:rsid w:val="00855BAD"/>
    <w:rsid w:val="008920E7"/>
    <w:rsid w:val="008C56F4"/>
    <w:rsid w:val="00913C74"/>
    <w:rsid w:val="009674B8"/>
    <w:rsid w:val="009C4732"/>
    <w:rsid w:val="009F7276"/>
    <w:rsid w:val="00A203A8"/>
    <w:rsid w:val="00A27677"/>
    <w:rsid w:val="00A31AB9"/>
    <w:rsid w:val="00AB4C80"/>
    <w:rsid w:val="00B525C6"/>
    <w:rsid w:val="00B8233A"/>
    <w:rsid w:val="00BC52AB"/>
    <w:rsid w:val="00C21E10"/>
    <w:rsid w:val="00D53086"/>
    <w:rsid w:val="00F04B36"/>
    <w:rsid w:val="00F35BB4"/>
    <w:rsid w:val="00F73D23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B4"/>
    <w:pPr>
      <w:ind w:left="720"/>
      <w:contextualSpacing/>
    </w:pPr>
  </w:style>
  <w:style w:type="paragraph" w:styleId="NoSpacing">
    <w:name w:val="No Spacing"/>
    <w:uiPriority w:val="1"/>
    <w:qFormat/>
    <w:rsid w:val="00AB4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B4"/>
    <w:pPr>
      <w:ind w:left="720"/>
      <w:contextualSpacing/>
    </w:pPr>
  </w:style>
  <w:style w:type="paragraph" w:styleId="NoSpacing">
    <w:name w:val="No Spacing"/>
    <w:uiPriority w:val="1"/>
    <w:qFormat/>
    <w:rsid w:val="00AB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13</cp:revision>
  <dcterms:created xsi:type="dcterms:W3CDTF">2012-05-23T21:57:00Z</dcterms:created>
  <dcterms:modified xsi:type="dcterms:W3CDTF">2013-09-29T14:00:00Z</dcterms:modified>
</cp:coreProperties>
</file>